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B8DA" w14:textId="77777777" w:rsidR="00664C74" w:rsidRPr="00AA58A1" w:rsidRDefault="00664C74" w:rsidP="00A146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A1B36" wp14:editId="5242CAF2">
            <wp:extent cx="419100" cy="48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D492E" w14:textId="77777777" w:rsidR="00664C74" w:rsidRPr="00370056" w:rsidRDefault="00664C74" w:rsidP="00664C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05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ACD3636" w14:textId="77777777" w:rsidR="00664C74" w:rsidRPr="00370056" w:rsidRDefault="00664C74" w:rsidP="00664C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05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DA5A0EA" w14:textId="77777777" w:rsidR="00664C74" w:rsidRPr="00370056" w:rsidRDefault="00664C74" w:rsidP="00664C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056">
        <w:rPr>
          <w:rFonts w:ascii="Times New Roman" w:hAnsi="Times New Roman" w:cs="Times New Roman"/>
          <w:b/>
          <w:sz w:val="28"/>
          <w:szCs w:val="28"/>
        </w:rPr>
        <w:t>РАБИТИЦКОЕ СЕЛЬСКОЕ ПОСЕЛЕНИЕ</w:t>
      </w:r>
    </w:p>
    <w:p w14:paraId="161B0F0C" w14:textId="77777777" w:rsidR="00664C74" w:rsidRPr="00370056" w:rsidRDefault="00664C74" w:rsidP="00664C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056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14:paraId="271CF143" w14:textId="77777777" w:rsidR="00664C74" w:rsidRPr="00370056" w:rsidRDefault="00664C74" w:rsidP="00664C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005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C607022" w14:textId="77777777" w:rsidR="00664C74" w:rsidRPr="00370056" w:rsidRDefault="00664C74" w:rsidP="00664C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A8532" w14:textId="77777777" w:rsidR="00664C74" w:rsidRPr="00370056" w:rsidRDefault="00664C74" w:rsidP="00664C7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7005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0949586" w14:textId="77777777" w:rsidR="00664C74" w:rsidRPr="00370056" w:rsidRDefault="00664C74" w:rsidP="00664C74">
      <w:pPr>
        <w:spacing w:after="0" w:line="240" w:lineRule="auto"/>
        <w:rPr>
          <w:rFonts w:ascii="Times New Roman" w:hAnsi="Times New Roman" w:cs="Times New Roman"/>
          <w:spacing w:val="38"/>
          <w:sz w:val="28"/>
          <w:szCs w:val="28"/>
        </w:rPr>
      </w:pPr>
    </w:p>
    <w:p w14:paraId="7F38FEA8" w14:textId="77777777" w:rsidR="00A14693" w:rsidRPr="00AA58A1" w:rsidRDefault="00A14693" w:rsidP="00A146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8E7016" w14:textId="6FC2B483" w:rsidR="00A14693" w:rsidRPr="00AA58A1" w:rsidRDefault="00E61053" w:rsidP="00A146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92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A14693" w:rsidRPr="00AA58A1">
        <w:rPr>
          <w:rFonts w:ascii="Times New Roman" w:hAnsi="Times New Roman" w:cs="Times New Roman"/>
          <w:sz w:val="28"/>
          <w:szCs w:val="28"/>
        </w:rPr>
        <w:t xml:space="preserve"> 202</w:t>
      </w:r>
      <w:r w:rsidR="00A14693">
        <w:rPr>
          <w:rFonts w:ascii="Times New Roman" w:hAnsi="Times New Roman" w:cs="Times New Roman"/>
          <w:sz w:val="28"/>
          <w:szCs w:val="28"/>
        </w:rPr>
        <w:t>3</w:t>
      </w:r>
      <w:r w:rsidR="00A14693" w:rsidRPr="00AA58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4693" w:rsidRPr="00AA58A1">
        <w:rPr>
          <w:rFonts w:ascii="Times New Roman" w:hAnsi="Times New Roman" w:cs="Times New Roman"/>
          <w:sz w:val="28"/>
          <w:szCs w:val="28"/>
        </w:rPr>
        <w:tab/>
      </w:r>
      <w:r w:rsidR="00A14693" w:rsidRPr="00AA58A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75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69</w:t>
      </w:r>
    </w:p>
    <w:p w14:paraId="1B6EDBFA" w14:textId="77777777" w:rsidR="00A14693" w:rsidRPr="00AA58A1" w:rsidRDefault="00A14693" w:rsidP="00A14693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14693" w:rsidRPr="00DF4EFD" w14:paraId="39319D26" w14:textId="77777777" w:rsidTr="00664C74">
        <w:tc>
          <w:tcPr>
            <w:tcW w:w="5637" w:type="dxa"/>
            <w:shd w:val="clear" w:color="auto" w:fill="auto"/>
          </w:tcPr>
          <w:p w14:paraId="06F9D373" w14:textId="77777777" w:rsidR="00A14693" w:rsidRPr="00DF4EFD" w:rsidRDefault="00DF4EFD" w:rsidP="00DF4E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4EF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 утверждении Порядка учета микроповреждений  (микротравм) работников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муниципального образования Рабитицкое</w:t>
            </w:r>
            <w:r w:rsidRPr="00DF4EF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DF4EF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DF4EF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Волосовского</w:t>
            </w:r>
            <w:r w:rsidRPr="00DF4EF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муниципального района Ленинградской области</w:t>
            </w:r>
          </w:p>
        </w:tc>
      </w:tr>
    </w:tbl>
    <w:p w14:paraId="3F668163" w14:textId="77777777" w:rsidR="00A27CDB" w:rsidRPr="006D1D03" w:rsidRDefault="00A27CDB" w:rsidP="003C77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7E90D9" w14:textId="77777777" w:rsidR="00DF4EFD" w:rsidRDefault="00DF4EFD" w:rsidP="00DF4EF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соответствии со статьей 226 Трудового кодекса Росси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йской </w:t>
      </w:r>
      <w:r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Федерации, Приказом Министерства труда и социальной защиты РФ от 15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.09.</w:t>
      </w:r>
      <w:r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2021 г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 № 632н «</w:t>
      </w:r>
      <w:r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 утверждении рекомендаций по учету микроповреждений (микротравм) работников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370056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Рабитицкое сельское поселение ПОСТАНОВЛЯЕТ:</w:t>
      </w:r>
    </w:p>
    <w:p w14:paraId="4487C586" w14:textId="77777777" w:rsidR="00DF4EFD" w:rsidRPr="00DF4EFD" w:rsidRDefault="00DF4EFD" w:rsidP="00DF4EF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27B186B7" w14:textId="77777777" w:rsidR="00DF4EFD" w:rsidRDefault="00DF4EFD" w:rsidP="00DF4EF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r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Утвердить Порядок учета микроповреждений (микротравм) работников администрации муниципального образования Рабитицкое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92217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ю</w:t>
      </w:r>
      <w:r w:rsidRPr="00922176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14:paraId="6089D692" w14:textId="77777777" w:rsidR="00093591" w:rsidRPr="00DF4EFD" w:rsidRDefault="00093591" w:rsidP="00DF4EF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42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 </w:t>
      </w:r>
      <w:r w:rsidR="00C42896" w:rsidRPr="00C42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Специалиста администрации муниципального образования Рабитицкое сельское поселение</w:t>
      </w:r>
      <w:r w:rsidRPr="00C4289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ознакомить под роспись работников администрации муниципального образования Рабитицкое сельское поселение Волосовского муниципального района Ленинградской области.</w:t>
      </w:r>
    </w:p>
    <w:p w14:paraId="22F992CE" w14:textId="77777777" w:rsidR="00DF4EFD" w:rsidRPr="00DF4EFD" w:rsidRDefault="00093591" w:rsidP="00DF4EF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3</w:t>
      </w:r>
      <w:r w:rsidR="00DF4EFD"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Настоящее решение подлежит официальному опубликованию в информационном бюллетене «Рабитицкий курьер» и разместить на официальном сайте администрации муниципального образования Рабитицкое сельское поселение в информационно-телекоммуникационной сети Интернет (http://admrabit.ru).</w:t>
      </w:r>
    </w:p>
    <w:p w14:paraId="5B81B4A9" w14:textId="77777777" w:rsidR="00DF4EFD" w:rsidRDefault="00093591" w:rsidP="00DF4EF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</w:t>
      </w:r>
      <w:r w:rsidR="00DF4EFD" w:rsidRPr="00DF4E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19FCB0B5" w14:textId="77777777" w:rsidR="00DF4EFD" w:rsidRDefault="00DF4EFD" w:rsidP="00664C7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0E13C628" w14:textId="77777777" w:rsidR="00922176" w:rsidRPr="00922176" w:rsidRDefault="00922176" w:rsidP="009221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59B10" w14:textId="77777777" w:rsidR="006D1D03" w:rsidRPr="00BE6FC9" w:rsidRDefault="006D1D03" w:rsidP="006D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C9">
        <w:rPr>
          <w:rFonts w:ascii="Times New Roman" w:hAnsi="Times New Roman"/>
          <w:sz w:val="28"/>
          <w:szCs w:val="28"/>
        </w:rPr>
        <w:t>Глава администрации</w:t>
      </w:r>
    </w:p>
    <w:p w14:paraId="173A86F0" w14:textId="77777777" w:rsidR="006D1D03" w:rsidRDefault="006D1D03" w:rsidP="006D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C9">
        <w:rPr>
          <w:rFonts w:ascii="Times New Roman" w:hAnsi="Times New Roman"/>
          <w:sz w:val="28"/>
          <w:szCs w:val="28"/>
        </w:rPr>
        <w:t>МО Рабитицкое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ab/>
      </w:r>
      <w:r w:rsidRPr="00BE6FC9">
        <w:rPr>
          <w:rFonts w:ascii="Times New Roman" w:hAnsi="Times New Roman"/>
          <w:sz w:val="28"/>
          <w:szCs w:val="28"/>
        </w:rPr>
        <w:tab/>
      </w:r>
      <w:r w:rsidRPr="00BE6FC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Н.Н. Масленицына </w:t>
      </w:r>
      <w:r w:rsidRPr="00AE12C1">
        <w:rPr>
          <w:rFonts w:ascii="Times New Roman" w:hAnsi="Times New Roman"/>
          <w:sz w:val="28"/>
          <w:szCs w:val="28"/>
        </w:rPr>
        <w:t xml:space="preserve"> </w:t>
      </w:r>
    </w:p>
    <w:p w14:paraId="3B575BA9" w14:textId="77777777" w:rsidR="006D1D03" w:rsidRDefault="006D1D03" w:rsidP="006D1D03">
      <w:pPr>
        <w:spacing w:after="0" w:line="240" w:lineRule="auto"/>
        <w:rPr>
          <w:rFonts w:ascii="Times New Roman" w:hAnsi="Times New Roman"/>
        </w:rPr>
        <w:sectPr w:rsidR="006D1D03" w:rsidSect="009C39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643E42" w14:textId="77777777" w:rsidR="006D1D03" w:rsidRPr="00BE6FC9" w:rsidRDefault="006D1D03" w:rsidP="006D1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FC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DB537FB" w14:textId="77777777" w:rsidR="006D1D03" w:rsidRPr="00BE6FC9" w:rsidRDefault="006D1D03" w:rsidP="006D1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FC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14:paraId="4C314F08" w14:textId="77777777" w:rsidR="006D1D03" w:rsidRDefault="006D1D03" w:rsidP="006D1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</w:t>
      </w:r>
      <w:r w:rsidR="008F65C5">
        <w:rPr>
          <w:rFonts w:ascii="Times New Roman" w:hAnsi="Times New Roman"/>
          <w:sz w:val="24"/>
          <w:szCs w:val="24"/>
        </w:rPr>
        <w:t>я</w:t>
      </w:r>
    </w:p>
    <w:p w14:paraId="1AB1BE40" w14:textId="77777777" w:rsidR="006D1D03" w:rsidRDefault="006D1D03" w:rsidP="006D1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FC9"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2FDC56A5" w14:textId="77777777" w:rsidR="006D1D03" w:rsidRDefault="006D1D03" w:rsidP="006D1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Волосовского муниципального района</w:t>
      </w:r>
    </w:p>
    <w:p w14:paraId="32F4D707" w14:textId="77777777" w:rsidR="006D1D03" w:rsidRPr="00BE6FC9" w:rsidRDefault="006D1D03" w:rsidP="006D1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75E9EE46" w14:textId="77777777" w:rsidR="006D1D03" w:rsidRDefault="006D1D03" w:rsidP="006D1D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FC9">
        <w:rPr>
          <w:rFonts w:ascii="Times New Roman" w:hAnsi="Times New Roman"/>
          <w:sz w:val="24"/>
          <w:szCs w:val="24"/>
        </w:rPr>
        <w:t xml:space="preserve">от </w:t>
      </w:r>
      <w:r w:rsidR="00E61053">
        <w:rPr>
          <w:rFonts w:ascii="Times New Roman" w:hAnsi="Times New Roman"/>
          <w:sz w:val="24"/>
          <w:szCs w:val="24"/>
        </w:rPr>
        <w:t>30.10</w:t>
      </w:r>
      <w:r>
        <w:rPr>
          <w:rFonts w:ascii="Times New Roman" w:hAnsi="Times New Roman"/>
          <w:sz w:val="24"/>
          <w:szCs w:val="24"/>
        </w:rPr>
        <w:t xml:space="preserve">.2023 </w:t>
      </w:r>
      <w:r w:rsidRPr="00BE6FC9">
        <w:rPr>
          <w:rFonts w:ascii="Times New Roman" w:hAnsi="Times New Roman"/>
          <w:sz w:val="24"/>
          <w:szCs w:val="24"/>
        </w:rPr>
        <w:t xml:space="preserve">г. </w:t>
      </w:r>
      <w:r w:rsidRPr="00CE123B">
        <w:rPr>
          <w:rFonts w:ascii="Times New Roman" w:hAnsi="Times New Roman"/>
          <w:sz w:val="24"/>
          <w:szCs w:val="24"/>
        </w:rPr>
        <w:t>№</w:t>
      </w:r>
      <w:r w:rsidR="00E61053">
        <w:rPr>
          <w:rFonts w:ascii="Times New Roman" w:hAnsi="Times New Roman"/>
          <w:sz w:val="24"/>
          <w:szCs w:val="24"/>
        </w:rPr>
        <w:t>169</w:t>
      </w:r>
    </w:p>
    <w:p w14:paraId="2A66DF41" w14:textId="77777777" w:rsidR="00922176" w:rsidRPr="00922176" w:rsidRDefault="00922176" w:rsidP="00922176">
      <w:pPr>
        <w:spacing w:after="0" w:line="240" w:lineRule="auto"/>
        <w:jc w:val="right"/>
        <w:rPr>
          <w:rFonts w:ascii="Times New Roman" w:hAnsi="Times New Roman" w:cs="Times New Roman"/>
          <w:snapToGrid w:val="0"/>
        </w:rPr>
      </w:pPr>
    </w:p>
    <w:p w14:paraId="478F82C6" w14:textId="77777777" w:rsidR="00DF4EFD" w:rsidRDefault="00DF4EFD" w:rsidP="006D1D0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DF4EF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ПОРЯДОК </w:t>
      </w:r>
    </w:p>
    <w:p w14:paraId="6798CEAD" w14:textId="77777777" w:rsidR="006D1D03" w:rsidRDefault="00DF4EFD" w:rsidP="006D1D0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DF4EF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учета микроповреждений (микротравм) работников администрации муниципального образования Рабитицкое сельское поселение Волосовского муниципального района Ленинградской области</w:t>
      </w:r>
    </w:p>
    <w:p w14:paraId="6C3DC080" w14:textId="77777777" w:rsidR="00DF4EFD" w:rsidRDefault="00DF4EFD" w:rsidP="006D1D03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180EDFCB" w14:textId="77777777" w:rsidR="00093591" w:rsidRPr="002F0264" w:rsidRDefault="00093591" w:rsidP="002F026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2F0264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1. Общие положения</w:t>
      </w:r>
    </w:p>
    <w:p w14:paraId="0DAC3ACD" w14:textId="77777777" w:rsidR="00093591" w:rsidRPr="002F0264" w:rsidRDefault="00DF4EFD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>1.</w:t>
      </w:r>
      <w:r w:rsidR="00093591" w:rsidRPr="002F0264">
        <w:rPr>
          <w:sz w:val="28"/>
          <w:szCs w:val="28"/>
        </w:rPr>
        <w:t>1.</w:t>
      </w:r>
      <w:r w:rsidRPr="002F0264">
        <w:rPr>
          <w:sz w:val="28"/>
          <w:szCs w:val="28"/>
        </w:rPr>
        <w:t xml:space="preserve"> </w:t>
      </w:r>
      <w:r w:rsidR="00093591" w:rsidRPr="002F0264">
        <w:rPr>
          <w:sz w:val="28"/>
          <w:szCs w:val="28"/>
        </w:rPr>
        <w:t>Настоящий Порядок учета микроповреждений (микротравм) работников администрации муниципального образования Рабитицкое сельское поселение Волосовского муниципального района Ленинградской области (далее – Порядок) разработан в соответствии с положениями Трудового кодекса Российской Федерации, приказа Министерства труда и социальной защиты РФ от 15.09.2021 г. № 632н «Об утверждении рекомендаций по учету микроповреждений (микротравм) работников».</w:t>
      </w:r>
    </w:p>
    <w:p w14:paraId="23588BF6" w14:textId="77777777" w:rsidR="00093591" w:rsidRPr="002F0264" w:rsidRDefault="00093591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>1.2. Настоящий Порядок разработан в целях исполнения администрацией муниципального образования Рабитицкое сельское поселение Волосовского муниципального района Ленинградской области (далее – администрация) требований статей 214, 216, 226 раздела X Трудового кодекса Российской Федерации, совершенствования внутренних процессов управления охраной труда в администрации, предупреждения производственного травматизма.</w:t>
      </w:r>
    </w:p>
    <w:p w14:paraId="16FE2CC5" w14:textId="77777777" w:rsidR="00DF4EFD" w:rsidRPr="002F0264" w:rsidRDefault="00093591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>1.3</w:t>
      </w:r>
      <w:r w:rsidR="00DF4EFD" w:rsidRPr="002F0264">
        <w:rPr>
          <w:sz w:val="28"/>
          <w:szCs w:val="28"/>
        </w:rPr>
        <w:t>. Учет микроповреждений (микротравм) работников рекомендуется осуществлять посредством сбора и регистрации информации о микроповреждениях (микротравмах).</w:t>
      </w:r>
    </w:p>
    <w:p w14:paraId="30083139" w14:textId="77777777" w:rsidR="00DF4EFD" w:rsidRPr="002F0264" w:rsidRDefault="00DF4EFD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>Учет микроповреждений (микротравм) работников позвол</w:t>
      </w:r>
      <w:r w:rsidR="00093591" w:rsidRPr="002F0264">
        <w:rPr>
          <w:sz w:val="28"/>
          <w:szCs w:val="28"/>
        </w:rPr>
        <w:t>яе</w:t>
      </w:r>
      <w:r w:rsidRPr="002F0264">
        <w:rPr>
          <w:sz w:val="28"/>
          <w:szCs w:val="28"/>
        </w:rPr>
        <w:t xml:space="preserve">т </w:t>
      </w:r>
      <w:r w:rsidR="00093591" w:rsidRPr="002F0264">
        <w:rPr>
          <w:sz w:val="28"/>
          <w:szCs w:val="28"/>
        </w:rPr>
        <w:t xml:space="preserve">администрации </w:t>
      </w:r>
      <w:r w:rsidRPr="002F0264">
        <w:rPr>
          <w:sz w:val="28"/>
          <w:szCs w:val="28"/>
        </w:rPr>
        <w:t>повысить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14:paraId="45551F43" w14:textId="77777777" w:rsidR="00DF4EFD" w:rsidRPr="002F0264" w:rsidRDefault="00DF4EFD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 xml:space="preserve">Учет микроповреждений (микротравм) работников осуществляется </w:t>
      </w:r>
      <w:r w:rsidR="00093591" w:rsidRPr="002F0264">
        <w:rPr>
          <w:sz w:val="28"/>
          <w:szCs w:val="28"/>
        </w:rPr>
        <w:t>администрацией</w:t>
      </w:r>
      <w:r w:rsidRPr="002F0264">
        <w:rPr>
          <w:sz w:val="28"/>
          <w:szCs w:val="28"/>
        </w:rPr>
        <w:t xml:space="preserve">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14:paraId="6D9D3916" w14:textId="77777777" w:rsidR="00DF4EFD" w:rsidRPr="002F0264" w:rsidRDefault="002F0264" w:rsidP="002F026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F4EFD" w:rsidRPr="002F0264">
        <w:rPr>
          <w:sz w:val="28"/>
          <w:szCs w:val="28"/>
        </w:rPr>
        <w:t xml:space="preserve">. 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</w:t>
      </w:r>
      <w:r w:rsidRPr="002F0264">
        <w:rPr>
          <w:sz w:val="28"/>
          <w:szCs w:val="28"/>
        </w:rPr>
        <w:t>администрация</w:t>
      </w:r>
      <w:r w:rsidR="00DF4EFD" w:rsidRPr="002F0264">
        <w:rPr>
          <w:sz w:val="28"/>
          <w:szCs w:val="28"/>
        </w:rPr>
        <w:t>:</w:t>
      </w:r>
    </w:p>
    <w:p w14:paraId="43A3E279" w14:textId="77777777" w:rsidR="00DF4EFD" w:rsidRPr="002F0264" w:rsidRDefault="002F0264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 xml:space="preserve">- </w:t>
      </w:r>
      <w:r w:rsidR="00DF4EFD" w:rsidRPr="002F0264">
        <w:rPr>
          <w:sz w:val="28"/>
          <w:szCs w:val="28"/>
        </w:rPr>
        <w:t>организ</w:t>
      </w:r>
      <w:r w:rsidRPr="002F0264">
        <w:rPr>
          <w:sz w:val="28"/>
          <w:szCs w:val="28"/>
        </w:rPr>
        <w:t>ует</w:t>
      </w:r>
      <w:r w:rsidR="00DF4EFD" w:rsidRPr="002F0264">
        <w:rPr>
          <w:sz w:val="28"/>
          <w:szCs w:val="28"/>
        </w:rPr>
        <w:t xml:space="preserve"> ознакомление должностных лиц с </w:t>
      </w:r>
      <w:r w:rsidRPr="002F0264">
        <w:rPr>
          <w:sz w:val="28"/>
          <w:szCs w:val="28"/>
        </w:rPr>
        <w:t>настоящим П</w:t>
      </w:r>
      <w:r w:rsidR="00DF4EFD" w:rsidRPr="002F0264">
        <w:rPr>
          <w:sz w:val="28"/>
          <w:szCs w:val="28"/>
        </w:rPr>
        <w:t>орядком;</w:t>
      </w:r>
    </w:p>
    <w:p w14:paraId="013421F0" w14:textId="77777777" w:rsidR="00DF4EFD" w:rsidRPr="002F0264" w:rsidRDefault="002F0264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 xml:space="preserve">- </w:t>
      </w:r>
      <w:r w:rsidR="00DF4EFD" w:rsidRPr="002F0264">
        <w:rPr>
          <w:sz w:val="28"/>
          <w:szCs w:val="28"/>
        </w:rPr>
        <w:t>организ</w:t>
      </w:r>
      <w:r w:rsidRPr="002F0264">
        <w:rPr>
          <w:sz w:val="28"/>
          <w:szCs w:val="28"/>
        </w:rPr>
        <w:t>ует</w:t>
      </w:r>
      <w:r w:rsidR="00DF4EFD" w:rsidRPr="002F0264">
        <w:rPr>
          <w:sz w:val="28"/>
          <w:szCs w:val="28"/>
        </w:rPr>
        <w:t xml:space="preserve"> информирование работников о действиях при получении микроповреждения (микротравмы);</w:t>
      </w:r>
    </w:p>
    <w:p w14:paraId="4806AFD5" w14:textId="77777777" w:rsidR="00DF4EFD" w:rsidRPr="002F0264" w:rsidRDefault="002F0264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 xml:space="preserve">- </w:t>
      </w:r>
      <w:r w:rsidR="00DF4EFD" w:rsidRPr="002F0264">
        <w:rPr>
          <w:sz w:val="28"/>
          <w:szCs w:val="28"/>
        </w:rPr>
        <w:t>организ</w:t>
      </w:r>
      <w:r w:rsidRPr="002F0264">
        <w:rPr>
          <w:sz w:val="28"/>
          <w:szCs w:val="28"/>
        </w:rPr>
        <w:t>ует</w:t>
      </w:r>
      <w:r w:rsidR="00DF4EFD" w:rsidRPr="002F0264">
        <w:rPr>
          <w:sz w:val="28"/>
          <w:szCs w:val="28"/>
        </w:rPr>
        <w:t xml:space="preserve"> рассмотрение обстоятельств, выявление причин, </w:t>
      </w:r>
      <w:r w:rsidR="00DF4EFD" w:rsidRPr="002F0264">
        <w:rPr>
          <w:sz w:val="28"/>
          <w:szCs w:val="28"/>
        </w:rPr>
        <w:lastRenderedPageBreak/>
        <w:t>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</w:t>
      </w:r>
      <w:r w:rsidRPr="002F0264">
        <w:rPr>
          <w:sz w:val="28"/>
          <w:szCs w:val="28"/>
        </w:rPr>
        <w:t xml:space="preserve"> </w:t>
      </w:r>
      <w:r w:rsidR="00DF4EFD" w:rsidRPr="002F0264">
        <w:rPr>
          <w:sz w:val="28"/>
          <w:szCs w:val="28"/>
        </w:rPr>
        <w:t>(далее - Справка);</w:t>
      </w:r>
    </w:p>
    <w:p w14:paraId="43944856" w14:textId="77777777" w:rsidR="00DF4EFD" w:rsidRPr="002F0264" w:rsidRDefault="002F0264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 xml:space="preserve">- </w:t>
      </w:r>
      <w:r w:rsidR="00DF4EFD" w:rsidRPr="002F0264">
        <w:rPr>
          <w:sz w:val="28"/>
          <w:szCs w:val="28"/>
        </w:rPr>
        <w:t>обеспечи</w:t>
      </w:r>
      <w:r w:rsidRPr="002F0264">
        <w:rPr>
          <w:sz w:val="28"/>
          <w:szCs w:val="28"/>
        </w:rPr>
        <w:t>вает</w:t>
      </w:r>
      <w:r w:rsidR="00DF4EFD" w:rsidRPr="002F0264">
        <w:rPr>
          <w:sz w:val="28"/>
          <w:szCs w:val="28"/>
        </w:rPr>
        <w:t xml:space="preserve"> доступность бланка Справки в электронном виде или на бумажном носителе;</w:t>
      </w:r>
    </w:p>
    <w:p w14:paraId="2AA7D4E6" w14:textId="77777777" w:rsidR="00DF4EFD" w:rsidRPr="002F0264" w:rsidRDefault="002F0264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 xml:space="preserve">- </w:t>
      </w:r>
      <w:r w:rsidR="00DF4EFD" w:rsidRPr="002F0264">
        <w:rPr>
          <w:sz w:val="28"/>
          <w:szCs w:val="28"/>
        </w:rPr>
        <w:t>организ</w:t>
      </w:r>
      <w:r w:rsidRPr="002F0264">
        <w:rPr>
          <w:sz w:val="28"/>
          <w:szCs w:val="28"/>
        </w:rPr>
        <w:t>ует</w:t>
      </w:r>
      <w:r w:rsidR="00DF4EFD" w:rsidRPr="002F0264">
        <w:rPr>
          <w:sz w:val="28"/>
          <w:szCs w:val="28"/>
        </w:rPr>
        <w:t xml:space="preserve"> регистрацию происшедших микроповреждений (микротравм) в Журнале учета микроповреждений (микротравм) (далее - Журнал);</w:t>
      </w:r>
    </w:p>
    <w:p w14:paraId="039F443D" w14:textId="77777777" w:rsidR="00DF4EFD" w:rsidRDefault="002F0264" w:rsidP="002F0264">
      <w:pPr>
        <w:pStyle w:val="ConsPlusNormal"/>
        <w:ind w:firstLine="709"/>
        <w:jc w:val="both"/>
        <w:rPr>
          <w:sz w:val="28"/>
          <w:szCs w:val="28"/>
        </w:rPr>
      </w:pPr>
      <w:r w:rsidRPr="002F0264">
        <w:rPr>
          <w:sz w:val="28"/>
          <w:szCs w:val="28"/>
        </w:rPr>
        <w:t>- устанавливает</w:t>
      </w:r>
      <w:r w:rsidR="00DF4EFD" w:rsidRPr="002F0264">
        <w:rPr>
          <w:sz w:val="28"/>
          <w:szCs w:val="28"/>
        </w:rPr>
        <w:t xml:space="preserve"> место и сроки хранения </w:t>
      </w:r>
      <w:r w:rsidR="00DF4EFD" w:rsidRPr="002F0264">
        <w:rPr>
          <w:color w:val="000000" w:themeColor="text1"/>
          <w:sz w:val="28"/>
          <w:szCs w:val="28"/>
        </w:rPr>
        <w:t>Справки и Журнала.</w:t>
      </w:r>
      <w:r w:rsidR="00DF4EFD" w:rsidRPr="002F0264">
        <w:rPr>
          <w:sz w:val="28"/>
          <w:szCs w:val="28"/>
        </w:rPr>
        <w:t xml:space="preserve"> </w:t>
      </w:r>
    </w:p>
    <w:p w14:paraId="100992FB" w14:textId="77777777" w:rsidR="00195B8C" w:rsidRDefault="00195B8C" w:rsidP="002F0264">
      <w:pPr>
        <w:pStyle w:val="ConsPlusNormal"/>
        <w:ind w:firstLine="709"/>
        <w:jc w:val="both"/>
        <w:rPr>
          <w:sz w:val="28"/>
          <w:szCs w:val="28"/>
        </w:rPr>
      </w:pPr>
    </w:p>
    <w:p w14:paraId="5A587136" w14:textId="77777777" w:rsidR="00195B8C" w:rsidRPr="00195B8C" w:rsidRDefault="00195B8C" w:rsidP="00195B8C">
      <w:pPr>
        <w:pStyle w:val="ConsPlusNormal"/>
        <w:jc w:val="center"/>
        <w:rPr>
          <w:b/>
          <w:sz w:val="28"/>
          <w:szCs w:val="28"/>
        </w:rPr>
      </w:pPr>
      <w:r w:rsidRPr="00195B8C">
        <w:rPr>
          <w:b/>
          <w:sz w:val="28"/>
          <w:szCs w:val="28"/>
        </w:rPr>
        <w:t>2. Порядок учета микроповреждений (микротравм)</w:t>
      </w:r>
    </w:p>
    <w:p w14:paraId="0DFC1025" w14:textId="77777777" w:rsidR="00DF4EFD" w:rsidRPr="00EA1DCC" w:rsidRDefault="00195B8C" w:rsidP="00EA1D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F4EFD" w:rsidRPr="002F0264">
        <w:rPr>
          <w:sz w:val="28"/>
          <w:szCs w:val="28"/>
        </w:rPr>
        <w:t xml:space="preserve">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</w:t>
      </w:r>
      <w:r w:rsidR="002F0264" w:rsidRPr="002F0264">
        <w:rPr>
          <w:sz w:val="28"/>
          <w:szCs w:val="28"/>
        </w:rPr>
        <w:t xml:space="preserve">лицу, ответственному за </w:t>
      </w:r>
      <w:r w:rsidR="002F0264" w:rsidRPr="00EA1DCC">
        <w:rPr>
          <w:sz w:val="28"/>
          <w:szCs w:val="28"/>
        </w:rPr>
        <w:t>организацию работы по охране труда в администрации</w:t>
      </w:r>
      <w:r w:rsidR="00EA1DCC" w:rsidRPr="00EA1DCC">
        <w:rPr>
          <w:sz w:val="28"/>
          <w:szCs w:val="28"/>
        </w:rPr>
        <w:t xml:space="preserve"> (далее - оповещаемое лицо).</w:t>
      </w:r>
    </w:p>
    <w:p w14:paraId="1A0401A8" w14:textId="77777777" w:rsidR="00DF4EFD" w:rsidRPr="00EA1DCC" w:rsidRDefault="00195B8C" w:rsidP="00EA1D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F4EFD" w:rsidRPr="00EA1DCC">
        <w:rPr>
          <w:sz w:val="28"/>
          <w:szCs w:val="28"/>
        </w:rPr>
        <w:t>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14:paraId="26C055EF" w14:textId="77777777" w:rsidR="00DF4EFD" w:rsidRPr="00EA1DCC" w:rsidRDefault="00195B8C" w:rsidP="00EA1D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F4EFD" w:rsidRPr="00EA1DCC">
        <w:rPr>
          <w:sz w:val="28"/>
          <w:szCs w:val="28"/>
        </w:rPr>
        <w:t>. Оповещаемому лицу рекомендуется незамедлительно информировать любым общедоступным способом л</w:t>
      </w:r>
      <w:r w:rsidR="00EA1DCC" w:rsidRPr="00EA1DCC">
        <w:rPr>
          <w:sz w:val="28"/>
          <w:szCs w:val="28"/>
        </w:rPr>
        <w:t>ица</w:t>
      </w:r>
      <w:r w:rsidR="00DF4EFD" w:rsidRPr="00EA1DCC">
        <w:rPr>
          <w:sz w:val="28"/>
          <w:szCs w:val="28"/>
        </w:rPr>
        <w:t>, назначенно</w:t>
      </w:r>
      <w:r w:rsidR="00EA1DCC" w:rsidRPr="00EA1DCC">
        <w:rPr>
          <w:sz w:val="28"/>
          <w:szCs w:val="28"/>
        </w:rPr>
        <w:t>го</w:t>
      </w:r>
      <w:r w:rsidR="00DF4EFD" w:rsidRPr="00EA1DCC">
        <w:rPr>
          <w:sz w:val="28"/>
          <w:szCs w:val="28"/>
        </w:rPr>
        <w:t xml:space="preserve"> ответственным за организацию работы по охране труда </w:t>
      </w:r>
      <w:r w:rsidR="00EA1DCC" w:rsidRPr="00EA1DCC">
        <w:rPr>
          <w:sz w:val="28"/>
          <w:szCs w:val="28"/>
        </w:rPr>
        <w:t>распоряжением администрации</w:t>
      </w:r>
      <w:r w:rsidR="00EA1DCC">
        <w:rPr>
          <w:sz w:val="28"/>
          <w:szCs w:val="28"/>
        </w:rPr>
        <w:t xml:space="preserve">, </w:t>
      </w:r>
      <w:r w:rsidR="00EA1DCC" w:rsidRPr="00EA1DCC">
        <w:rPr>
          <w:sz w:val="28"/>
          <w:szCs w:val="28"/>
        </w:rPr>
        <w:t xml:space="preserve">или другого уполномоченного </w:t>
      </w:r>
      <w:r w:rsidR="00EA1DCC">
        <w:rPr>
          <w:sz w:val="28"/>
          <w:szCs w:val="28"/>
        </w:rPr>
        <w:t>администрацией</w:t>
      </w:r>
      <w:r w:rsidR="00EA1DCC" w:rsidRPr="00EA1DCC">
        <w:rPr>
          <w:sz w:val="28"/>
          <w:szCs w:val="28"/>
        </w:rPr>
        <w:t xml:space="preserve"> работника (далее - уполномоченное лицо) </w:t>
      </w:r>
      <w:r w:rsidR="00DF4EFD" w:rsidRPr="00EA1DCC">
        <w:rPr>
          <w:sz w:val="28"/>
          <w:szCs w:val="28"/>
        </w:rPr>
        <w:t>о микроповреждении (микротравме) работника.</w:t>
      </w:r>
    </w:p>
    <w:p w14:paraId="3BAD8BBD" w14:textId="77777777" w:rsidR="00DF4EFD" w:rsidRPr="00EA1DCC" w:rsidRDefault="00DF4EFD" w:rsidP="00EA1DCC">
      <w:pPr>
        <w:pStyle w:val="ConsPlusNormal"/>
        <w:ind w:firstLine="709"/>
        <w:jc w:val="both"/>
        <w:rPr>
          <w:sz w:val="28"/>
          <w:szCs w:val="28"/>
        </w:rPr>
      </w:pPr>
      <w:r w:rsidRPr="00EA1DCC">
        <w:rPr>
          <w:sz w:val="28"/>
          <w:szCs w:val="28"/>
        </w:rPr>
        <w:t>При информировании уполномоченного лица рекомендуется сообщать:</w:t>
      </w:r>
    </w:p>
    <w:p w14:paraId="0BD6AA4E" w14:textId="77777777" w:rsidR="00DF4EFD" w:rsidRPr="00EA1DCC" w:rsidRDefault="00DF4EFD" w:rsidP="00EA1DCC">
      <w:pPr>
        <w:pStyle w:val="ConsPlusNormal"/>
        <w:ind w:firstLine="709"/>
        <w:jc w:val="both"/>
        <w:rPr>
          <w:sz w:val="28"/>
          <w:szCs w:val="28"/>
        </w:rPr>
      </w:pPr>
      <w:r w:rsidRPr="00EA1DCC">
        <w:rPr>
          <w:sz w:val="28"/>
          <w:szCs w:val="28"/>
        </w:rPr>
        <w:t>фамилию, имя, отчество (при наличии) пострадавшего работника, должность, структурное подразделение;</w:t>
      </w:r>
    </w:p>
    <w:p w14:paraId="4550213E" w14:textId="77777777" w:rsidR="00DF4EFD" w:rsidRPr="00EA1DCC" w:rsidRDefault="00DF4EFD" w:rsidP="00EA1DCC">
      <w:pPr>
        <w:pStyle w:val="ConsPlusNormal"/>
        <w:ind w:firstLine="709"/>
        <w:jc w:val="both"/>
        <w:rPr>
          <w:sz w:val="28"/>
          <w:szCs w:val="28"/>
        </w:rPr>
      </w:pPr>
      <w:r w:rsidRPr="00EA1DCC">
        <w:rPr>
          <w:sz w:val="28"/>
          <w:szCs w:val="28"/>
        </w:rPr>
        <w:t>место, дату и время получения работником микроповреждения (микротравмы);</w:t>
      </w:r>
    </w:p>
    <w:p w14:paraId="2E181620" w14:textId="77777777" w:rsidR="00DF4EFD" w:rsidRPr="00EA1DCC" w:rsidRDefault="00DF4EFD" w:rsidP="00EA1DCC">
      <w:pPr>
        <w:pStyle w:val="ConsPlusNormal"/>
        <w:ind w:firstLine="709"/>
        <w:jc w:val="both"/>
        <w:rPr>
          <w:sz w:val="28"/>
          <w:szCs w:val="28"/>
        </w:rPr>
      </w:pPr>
      <w:r w:rsidRPr="00EA1DCC">
        <w:rPr>
          <w:sz w:val="28"/>
          <w:szCs w:val="28"/>
        </w:rPr>
        <w:t>характер (описание) микротравмы;</w:t>
      </w:r>
    </w:p>
    <w:p w14:paraId="6D1591DA" w14:textId="77777777" w:rsidR="00DF4EFD" w:rsidRPr="00EA1DCC" w:rsidRDefault="00DF4EFD" w:rsidP="00EA1DCC">
      <w:pPr>
        <w:pStyle w:val="ConsPlusNormal"/>
        <w:ind w:firstLine="709"/>
        <w:jc w:val="both"/>
        <w:rPr>
          <w:sz w:val="28"/>
          <w:szCs w:val="28"/>
        </w:rPr>
      </w:pPr>
      <w:r w:rsidRPr="00EA1DCC">
        <w:rPr>
          <w:sz w:val="28"/>
          <w:szCs w:val="28"/>
        </w:rPr>
        <w:t>краткую информацию об обстоятельствах получения работником микроповреждения (микротравмы).</w:t>
      </w:r>
    </w:p>
    <w:p w14:paraId="6F895C4B" w14:textId="77777777" w:rsidR="00EA1DCC" w:rsidRPr="00EA1DCC" w:rsidRDefault="00195B8C" w:rsidP="00EA1DCC">
      <w:pPr>
        <w:pStyle w:val="ConsPlusNormal"/>
        <w:ind w:firstLine="709"/>
        <w:jc w:val="both"/>
        <w:rPr>
          <w:sz w:val="28"/>
          <w:szCs w:val="28"/>
        </w:rPr>
      </w:pPr>
      <w:bookmarkStart w:id="0" w:name="Par60"/>
      <w:bookmarkEnd w:id="0"/>
      <w:r>
        <w:rPr>
          <w:sz w:val="28"/>
          <w:szCs w:val="28"/>
        </w:rPr>
        <w:t>2.4</w:t>
      </w:r>
      <w:r w:rsidR="00DF4EFD" w:rsidRPr="00EA1DCC">
        <w:rPr>
          <w:sz w:val="28"/>
          <w:szCs w:val="28"/>
        </w:rPr>
        <w:t xml:space="preserve">. 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 </w:t>
      </w:r>
    </w:p>
    <w:p w14:paraId="03A68C15" w14:textId="77777777" w:rsidR="00DF4EFD" w:rsidRPr="00EA1DCC" w:rsidRDefault="00DF4EFD" w:rsidP="00EA1DCC">
      <w:pPr>
        <w:pStyle w:val="ConsPlusNormal"/>
        <w:ind w:firstLine="709"/>
        <w:jc w:val="both"/>
        <w:rPr>
          <w:sz w:val="28"/>
          <w:szCs w:val="28"/>
        </w:rPr>
      </w:pPr>
      <w:r w:rsidRPr="00EA1DCC">
        <w:rPr>
          <w:sz w:val="28"/>
          <w:szCs w:val="28"/>
        </w:rPr>
        <w:t xml:space="preserve">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</w:t>
      </w:r>
      <w:r w:rsidRPr="00EA1DCC">
        <w:rPr>
          <w:sz w:val="28"/>
          <w:szCs w:val="28"/>
        </w:rPr>
        <w:lastRenderedPageBreak/>
        <w:t>но не более чем на 2 календарных дня.</w:t>
      </w:r>
    </w:p>
    <w:p w14:paraId="2758A539" w14:textId="77777777" w:rsidR="00EA1DCC" w:rsidRPr="00EA1DCC" w:rsidRDefault="00DF4EFD" w:rsidP="00EA1DCC">
      <w:pPr>
        <w:pStyle w:val="ConsPlusNormal"/>
        <w:ind w:firstLine="709"/>
        <w:jc w:val="both"/>
        <w:rPr>
          <w:sz w:val="28"/>
          <w:szCs w:val="28"/>
        </w:rPr>
      </w:pPr>
      <w:r w:rsidRPr="00EA1DCC">
        <w:rPr>
          <w:sz w:val="28"/>
          <w:szCs w:val="28"/>
        </w:rPr>
        <w:t xml:space="preserve">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</w:t>
      </w:r>
    </w:p>
    <w:p w14:paraId="0EC739E7" w14:textId="77777777" w:rsidR="00DF4EFD" w:rsidRPr="00195B8C" w:rsidRDefault="00DF4EFD" w:rsidP="00195B8C">
      <w:pPr>
        <w:pStyle w:val="ConsPlusNormal"/>
        <w:ind w:firstLine="709"/>
        <w:jc w:val="both"/>
        <w:rPr>
          <w:sz w:val="28"/>
          <w:szCs w:val="28"/>
        </w:rPr>
      </w:pPr>
      <w:r w:rsidRPr="00195B8C">
        <w:rPr>
          <w:sz w:val="28"/>
          <w:szCs w:val="28"/>
        </w:rPr>
        <w:t>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14:paraId="0C04FD42" w14:textId="77777777" w:rsidR="00DF4EFD" w:rsidRPr="00195B8C" w:rsidRDefault="00195B8C" w:rsidP="00195B8C">
      <w:pPr>
        <w:pStyle w:val="ConsPlusNormal"/>
        <w:ind w:firstLine="709"/>
        <w:jc w:val="both"/>
        <w:rPr>
          <w:sz w:val="28"/>
          <w:szCs w:val="28"/>
        </w:rPr>
      </w:pPr>
      <w:r w:rsidRPr="00195B8C">
        <w:rPr>
          <w:sz w:val="28"/>
          <w:szCs w:val="28"/>
        </w:rPr>
        <w:t>2.5</w:t>
      </w:r>
      <w:r w:rsidR="00DF4EFD" w:rsidRPr="00195B8C">
        <w:rPr>
          <w:sz w:val="28"/>
          <w:szCs w:val="28"/>
        </w:rPr>
        <w:t xml:space="preserve">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 </w:t>
      </w:r>
    </w:p>
    <w:p w14:paraId="36747224" w14:textId="77777777" w:rsidR="00DF4EFD" w:rsidRPr="00AB7B10" w:rsidRDefault="00195B8C" w:rsidP="00AB7B10">
      <w:pPr>
        <w:pStyle w:val="ConsPlusNormal"/>
        <w:ind w:firstLine="709"/>
        <w:jc w:val="both"/>
        <w:rPr>
          <w:sz w:val="28"/>
          <w:szCs w:val="28"/>
        </w:rPr>
      </w:pPr>
      <w:r w:rsidRPr="00195B8C">
        <w:rPr>
          <w:sz w:val="28"/>
          <w:szCs w:val="28"/>
        </w:rPr>
        <w:t>Администрации</w:t>
      </w:r>
      <w:r w:rsidR="00DF4EFD" w:rsidRPr="00195B8C">
        <w:rPr>
          <w:sz w:val="28"/>
          <w:szCs w:val="28"/>
        </w:rPr>
        <w:t xml:space="preserve">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</w:t>
      </w:r>
      <w:r w:rsidR="00DF4EFD" w:rsidRPr="00AB7B10">
        <w:rPr>
          <w:sz w:val="28"/>
          <w:szCs w:val="28"/>
        </w:rPr>
        <w:t>причин, приведших к возникновению микроповреждения (микротравмы), а также ознакомить его с результатами указанного рассмотрения.</w:t>
      </w:r>
    </w:p>
    <w:p w14:paraId="2C4BAC84" w14:textId="77777777" w:rsidR="00DF4EFD" w:rsidRPr="00AB7B10" w:rsidRDefault="00E74C50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>2.6</w:t>
      </w:r>
      <w:r w:rsidR="00DF4EFD" w:rsidRPr="00AB7B10">
        <w:rPr>
          <w:sz w:val="28"/>
          <w:szCs w:val="28"/>
        </w:rPr>
        <w:t xml:space="preserve">. Уполномоченному лицу по результатам действий, проведенных в соответствии </w:t>
      </w:r>
      <w:r w:rsidR="00DF4EFD" w:rsidRPr="00AB7B10">
        <w:rPr>
          <w:color w:val="000000" w:themeColor="text1"/>
          <w:sz w:val="28"/>
          <w:szCs w:val="28"/>
        </w:rPr>
        <w:t xml:space="preserve">с пунктом </w:t>
      </w:r>
      <w:r w:rsidR="00195B8C" w:rsidRPr="00AB7B10">
        <w:rPr>
          <w:color w:val="000000" w:themeColor="text1"/>
          <w:sz w:val="28"/>
          <w:szCs w:val="28"/>
        </w:rPr>
        <w:t>2.4.</w:t>
      </w:r>
      <w:r w:rsidR="00DF4EFD" w:rsidRPr="00AB7B10">
        <w:rPr>
          <w:sz w:val="28"/>
          <w:szCs w:val="28"/>
        </w:rPr>
        <w:t xml:space="preserve"> настоящих </w:t>
      </w:r>
      <w:r w:rsidRPr="00AB7B10">
        <w:rPr>
          <w:sz w:val="28"/>
          <w:szCs w:val="28"/>
        </w:rPr>
        <w:t>Порядка</w:t>
      </w:r>
      <w:r w:rsidR="00DF4EFD" w:rsidRPr="00AB7B10">
        <w:rPr>
          <w:sz w:val="28"/>
          <w:szCs w:val="28"/>
        </w:rPr>
        <w:t xml:space="preserve">, </w:t>
      </w:r>
      <w:r w:rsidRPr="00AB7B10">
        <w:rPr>
          <w:sz w:val="28"/>
          <w:szCs w:val="28"/>
        </w:rPr>
        <w:t xml:space="preserve">уполномоченное лицо составляет </w:t>
      </w:r>
      <w:r w:rsidR="00DF4EFD" w:rsidRPr="00AB7B10">
        <w:rPr>
          <w:sz w:val="28"/>
          <w:szCs w:val="28"/>
        </w:rPr>
        <w:t>Справку.</w:t>
      </w:r>
    </w:p>
    <w:p w14:paraId="6E260AD5" w14:textId="77777777" w:rsidR="00DF4EFD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F4EFD" w:rsidRPr="00AB7B10">
        <w:rPr>
          <w:sz w:val="28"/>
          <w:szCs w:val="28"/>
        </w:rPr>
        <w:t>. Уполномоченно</w:t>
      </w:r>
      <w:r w:rsidR="00E74C50" w:rsidRPr="00AB7B10">
        <w:rPr>
          <w:sz w:val="28"/>
          <w:szCs w:val="28"/>
        </w:rPr>
        <w:t>е лицо</w:t>
      </w:r>
      <w:r w:rsidR="00DF4EFD" w:rsidRPr="00AB7B10">
        <w:rPr>
          <w:sz w:val="28"/>
          <w:szCs w:val="28"/>
        </w:rPr>
        <w:t xml:space="preserve"> </w:t>
      </w:r>
      <w:r w:rsidR="00E74C50" w:rsidRPr="00AB7B10">
        <w:rPr>
          <w:sz w:val="28"/>
          <w:szCs w:val="28"/>
        </w:rPr>
        <w:t>обеспечивает</w:t>
      </w:r>
      <w:r w:rsidR="00DF4EFD" w:rsidRPr="00AB7B10">
        <w:rPr>
          <w:sz w:val="28"/>
          <w:szCs w:val="28"/>
        </w:rPr>
        <w:t xml:space="preserve"> регистрацию в Журнале соответствующих сведений, а также с участием руководителя </w:t>
      </w:r>
      <w:r w:rsidRPr="00AB7B10">
        <w:rPr>
          <w:sz w:val="28"/>
          <w:szCs w:val="28"/>
        </w:rPr>
        <w:t>администрации формирует</w:t>
      </w:r>
      <w:r w:rsidR="00DF4EFD" w:rsidRPr="00AB7B10">
        <w:rPr>
          <w:sz w:val="28"/>
          <w:szCs w:val="28"/>
        </w:rPr>
        <w:t xml:space="preserve"> </w:t>
      </w:r>
      <w:r w:rsidRPr="00AB7B10">
        <w:rPr>
          <w:sz w:val="28"/>
          <w:szCs w:val="28"/>
        </w:rPr>
        <w:t>мероприятий</w:t>
      </w:r>
      <w:r w:rsidR="00DF4EFD" w:rsidRPr="00AB7B10">
        <w:rPr>
          <w:sz w:val="28"/>
          <w:szCs w:val="28"/>
        </w:rPr>
        <w:t xml:space="preserve"> по устранению причин, приведших к возникновению микроповреждений (микротравм).</w:t>
      </w:r>
    </w:p>
    <w:p w14:paraId="447A8723" w14:textId="77777777" w:rsidR="00DF4EFD" w:rsidRPr="00AB7B10" w:rsidRDefault="00DF4EFD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>При подготовке перечня соответствующих мероприятий рекомендуется учитывать:</w:t>
      </w:r>
    </w:p>
    <w:p w14:paraId="2B9F2A00" w14:textId="77777777" w:rsidR="00DF4EFD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 xml:space="preserve">- </w:t>
      </w:r>
      <w:r w:rsidR="00DF4EFD" w:rsidRPr="00AB7B10">
        <w:rPr>
          <w:sz w:val="28"/>
          <w:szCs w:val="28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14:paraId="141B0524" w14:textId="77777777" w:rsidR="00DF4EFD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 xml:space="preserve">- </w:t>
      </w:r>
      <w:r w:rsidR="00DF4EFD" w:rsidRPr="00AB7B10">
        <w:rPr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14:paraId="6BA0DFF6" w14:textId="77777777" w:rsidR="00DF4EFD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 xml:space="preserve">- </w:t>
      </w:r>
      <w:r w:rsidR="00DF4EFD" w:rsidRPr="00AB7B10">
        <w:rPr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14:paraId="15BCCED0" w14:textId="77777777" w:rsidR="00DF4EFD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 xml:space="preserve">- </w:t>
      </w:r>
      <w:r w:rsidR="00DF4EFD" w:rsidRPr="00AB7B10">
        <w:rPr>
          <w:sz w:val="28"/>
          <w:szCs w:val="28"/>
        </w:rPr>
        <w:t>меры по контролю;</w:t>
      </w:r>
    </w:p>
    <w:p w14:paraId="0756D184" w14:textId="77777777" w:rsidR="00DF4EFD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 xml:space="preserve">- </w:t>
      </w:r>
      <w:r w:rsidR="00DF4EFD" w:rsidRPr="00AB7B10">
        <w:rPr>
          <w:sz w:val="28"/>
          <w:szCs w:val="28"/>
        </w:rPr>
        <w:t>механизмы оценки эффективности мер по контролю и реализации профилактических мероприятий.</w:t>
      </w:r>
    </w:p>
    <w:p w14:paraId="28B0612A" w14:textId="77777777" w:rsidR="00AB7B10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AB7B10">
        <w:rPr>
          <w:sz w:val="28"/>
          <w:szCs w:val="28"/>
        </w:rPr>
        <w:t xml:space="preserve">Срок хранения </w:t>
      </w:r>
      <w:r>
        <w:rPr>
          <w:sz w:val="28"/>
          <w:szCs w:val="28"/>
        </w:rPr>
        <w:t>С</w:t>
      </w:r>
      <w:r w:rsidRPr="00AB7B10">
        <w:rPr>
          <w:sz w:val="28"/>
          <w:szCs w:val="28"/>
        </w:rPr>
        <w:t>правок составляет один год с даты регистрации микроповреждения (микротравмы).</w:t>
      </w:r>
    </w:p>
    <w:p w14:paraId="118C422E" w14:textId="77777777" w:rsidR="00AB7B10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AB7B10">
        <w:rPr>
          <w:sz w:val="28"/>
          <w:szCs w:val="28"/>
        </w:rPr>
        <w:t xml:space="preserve">Срок хранения </w:t>
      </w:r>
      <w:r>
        <w:rPr>
          <w:sz w:val="28"/>
          <w:szCs w:val="28"/>
        </w:rPr>
        <w:t>Ж</w:t>
      </w:r>
      <w:r w:rsidRPr="00AB7B10">
        <w:rPr>
          <w:sz w:val="28"/>
          <w:szCs w:val="28"/>
        </w:rPr>
        <w:t>урнала составляет один год.</w:t>
      </w:r>
    </w:p>
    <w:p w14:paraId="4CD3A1D9" w14:textId="77777777" w:rsidR="00AB7B10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AB7B10">
        <w:rPr>
          <w:sz w:val="28"/>
          <w:szCs w:val="28"/>
        </w:rPr>
        <w:t>Справки и</w:t>
      </w:r>
      <w:r>
        <w:rPr>
          <w:sz w:val="28"/>
          <w:szCs w:val="28"/>
        </w:rPr>
        <w:t xml:space="preserve"> Ж</w:t>
      </w:r>
      <w:r w:rsidRPr="00AB7B10">
        <w:rPr>
          <w:sz w:val="28"/>
          <w:szCs w:val="28"/>
        </w:rPr>
        <w:t>урнал учёта</w:t>
      </w:r>
    </w:p>
    <w:p w14:paraId="6DF4D214" w14:textId="77777777" w:rsidR="00AB7B10" w:rsidRPr="00AB7B10" w:rsidRDefault="00AB7B10" w:rsidP="00AB7B10">
      <w:pPr>
        <w:pStyle w:val="ConsPlusNormal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>микроповреждений (микротравм) хранятся у лица, ответственного за</w:t>
      </w:r>
      <w:r>
        <w:rPr>
          <w:sz w:val="28"/>
          <w:szCs w:val="28"/>
        </w:rPr>
        <w:t xml:space="preserve"> </w:t>
      </w:r>
      <w:r w:rsidRPr="00AB7B10">
        <w:rPr>
          <w:sz w:val="28"/>
          <w:szCs w:val="28"/>
        </w:rPr>
        <w:t xml:space="preserve">организацию работы по охране труда в </w:t>
      </w:r>
      <w:r>
        <w:rPr>
          <w:sz w:val="28"/>
          <w:szCs w:val="28"/>
        </w:rPr>
        <w:t>а</w:t>
      </w:r>
      <w:r w:rsidRPr="00AB7B10">
        <w:rPr>
          <w:sz w:val="28"/>
          <w:szCs w:val="28"/>
        </w:rPr>
        <w:t>дмини</w:t>
      </w:r>
      <w:r>
        <w:rPr>
          <w:sz w:val="28"/>
          <w:szCs w:val="28"/>
        </w:rPr>
        <w:t>страции.</w:t>
      </w:r>
    </w:p>
    <w:p w14:paraId="642C37B5" w14:textId="77777777" w:rsidR="00DF4EFD" w:rsidRDefault="00DF4EFD" w:rsidP="00DF4EFD">
      <w:pPr>
        <w:pStyle w:val="ConsPlusNormal"/>
        <w:jc w:val="both"/>
      </w:pPr>
    </w:p>
    <w:p w14:paraId="0F621112" w14:textId="77777777" w:rsidR="00DF4EFD" w:rsidRDefault="00DF4EFD" w:rsidP="00DF4EFD">
      <w:pPr>
        <w:pStyle w:val="ConsPlusNormal"/>
        <w:jc w:val="both"/>
      </w:pPr>
    </w:p>
    <w:p w14:paraId="40358BBF" w14:textId="77777777" w:rsidR="00AB7B10" w:rsidRDefault="00AB7B10" w:rsidP="00DF4EFD">
      <w:pPr>
        <w:pStyle w:val="ConsPlusNormal"/>
        <w:jc w:val="both"/>
        <w:sectPr w:rsidR="00AB7B10" w:rsidSect="009C3993"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14:paraId="613EFEAB" w14:textId="77777777" w:rsidR="00DF4EFD" w:rsidRDefault="00DF4EFD" w:rsidP="00DF4EF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1B08E6">
        <w:t>№</w:t>
      </w:r>
      <w:r>
        <w:t>1</w:t>
      </w:r>
    </w:p>
    <w:p w14:paraId="48BCCF9F" w14:textId="77777777" w:rsidR="001B08E6" w:rsidRDefault="00DF4EFD" w:rsidP="00AB7B10">
      <w:pPr>
        <w:pStyle w:val="ConsPlusNormal"/>
        <w:jc w:val="right"/>
      </w:pPr>
      <w:r>
        <w:t xml:space="preserve">к </w:t>
      </w:r>
      <w:r w:rsidR="00AB7B10" w:rsidRPr="00AB7B10">
        <w:t>Порядк</w:t>
      </w:r>
      <w:r w:rsidR="00AB7B10">
        <w:t>у</w:t>
      </w:r>
      <w:r w:rsidR="001B08E6">
        <w:t xml:space="preserve"> учета микроповреждений </w:t>
      </w:r>
    </w:p>
    <w:p w14:paraId="0E75D703" w14:textId="77777777" w:rsidR="001B08E6" w:rsidRDefault="00AB7B10" w:rsidP="00AB7B10">
      <w:pPr>
        <w:pStyle w:val="ConsPlusNormal"/>
        <w:jc w:val="right"/>
      </w:pPr>
      <w:r w:rsidRPr="00AB7B10">
        <w:t xml:space="preserve">(микротравм) работников администрации </w:t>
      </w:r>
    </w:p>
    <w:p w14:paraId="59C6562B" w14:textId="77777777" w:rsidR="001B08E6" w:rsidRDefault="00AB7B10" w:rsidP="00AB7B10">
      <w:pPr>
        <w:pStyle w:val="ConsPlusNormal"/>
        <w:jc w:val="right"/>
      </w:pPr>
      <w:r w:rsidRPr="00AB7B10">
        <w:t xml:space="preserve">муниципального образования Рабитицкое сельское </w:t>
      </w:r>
    </w:p>
    <w:p w14:paraId="28E4A5C9" w14:textId="77777777" w:rsidR="001B08E6" w:rsidRDefault="00AB7B10" w:rsidP="00AB7B10">
      <w:pPr>
        <w:pStyle w:val="ConsPlusNormal"/>
        <w:jc w:val="right"/>
      </w:pPr>
      <w:r w:rsidRPr="00AB7B10">
        <w:t xml:space="preserve">поселение Волосовского муниципального района </w:t>
      </w:r>
    </w:p>
    <w:p w14:paraId="66B8D4A7" w14:textId="77777777" w:rsidR="00DF4EFD" w:rsidRDefault="00AB7B10" w:rsidP="00AB7B10">
      <w:pPr>
        <w:pStyle w:val="ConsPlusNormal"/>
        <w:jc w:val="right"/>
      </w:pPr>
      <w:r w:rsidRPr="00AB7B10">
        <w:t>Ленинградской области</w:t>
      </w:r>
    </w:p>
    <w:p w14:paraId="5BC2F331" w14:textId="77777777" w:rsidR="00DF4EFD" w:rsidRDefault="00DF4EFD" w:rsidP="00DF4EFD">
      <w:pPr>
        <w:pStyle w:val="ConsPlusNormal"/>
        <w:jc w:val="both"/>
      </w:pPr>
    </w:p>
    <w:p w14:paraId="60F8878D" w14:textId="77777777" w:rsidR="001B08E6" w:rsidRDefault="001B08E6" w:rsidP="00DF4EFD">
      <w:pPr>
        <w:pStyle w:val="ConsPlusNormal"/>
        <w:jc w:val="both"/>
      </w:pPr>
    </w:p>
    <w:p w14:paraId="39750384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91"/>
      <w:bookmarkEnd w:id="1"/>
      <w:r w:rsidRPr="001B08E6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5914A9E1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E6">
        <w:rPr>
          <w:rFonts w:ascii="Times New Roman" w:hAnsi="Times New Roman" w:cs="Times New Roman"/>
          <w:b/>
          <w:sz w:val="24"/>
          <w:szCs w:val="24"/>
        </w:rPr>
        <w:t>о рассмотрении причин и обстоятельств, приведших</w:t>
      </w:r>
    </w:p>
    <w:p w14:paraId="08C60F28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E6">
        <w:rPr>
          <w:rFonts w:ascii="Times New Roman" w:hAnsi="Times New Roman" w:cs="Times New Roman"/>
          <w:b/>
          <w:sz w:val="24"/>
          <w:szCs w:val="24"/>
        </w:rPr>
        <w:t>к возникновению микроповреждения (микротравмы) работника</w:t>
      </w:r>
    </w:p>
    <w:p w14:paraId="31403305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F21738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8E6">
        <w:rPr>
          <w:rFonts w:ascii="Times New Roman" w:hAnsi="Times New Roman" w:cs="Times New Roman"/>
          <w:sz w:val="24"/>
          <w:szCs w:val="24"/>
        </w:rPr>
        <w:t>Пострадавший работник</w:t>
      </w:r>
    </w:p>
    <w:p w14:paraId="10716F00" w14:textId="77777777" w:rsidR="001B08E6" w:rsidRPr="001B08E6" w:rsidRDefault="001B08E6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BC1A8E" w14:textId="77777777" w:rsidR="00F24FE4" w:rsidRDefault="00DF4EFD" w:rsidP="001B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наличии), год рождения, </w:t>
      </w:r>
    </w:p>
    <w:p w14:paraId="4D53A555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>должность,</w:t>
      </w:r>
      <w:r w:rsid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>структурное подразделение, стаж работы по специальности)</w:t>
      </w:r>
    </w:p>
    <w:p w14:paraId="1CFA8F5D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5AA253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122530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2996E0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Место получения работником микроповреждения (микротравмы):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8DF38E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C562E0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6F38D7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E4678C" w14:textId="77777777" w:rsidR="00DF4EFD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Дата, время получения работником микроповреждения (микротравмы):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653EBA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242961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Действия по оказанию первой помощи: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5456D7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Характер (описание) микротравмы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943F76" w14:textId="77777777" w:rsidR="001B08E6" w:rsidRPr="001B08E6" w:rsidRDefault="001B08E6" w:rsidP="001B0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536509" w14:textId="77777777" w:rsidR="00DF4EFD" w:rsidRPr="001B08E6" w:rsidRDefault="00DF4EFD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8E6">
        <w:rPr>
          <w:rFonts w:ascii="Times New Roman" w:hAnsi="Times New Roman" w:cs="Times New Roman"/>
          <w:sz w:val="24"/>
          <w:szCs w:val="24"/>
        </w:rPr>
        <w:t xml:space="preserve">Обстоятельства: </w:t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08E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57FBEF" w14:textId="77777777" w:rsidR="00DF4EFD" w:rsidRPr="001B08E6" w:rsidRDefault="001B08E6" w:rsidP="001B08E6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F4EFD" w:rsidRP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 (изложение обстоятельств получения работником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4EFD" w:rsidRPr="001B08E6">
        <w:rPr>
          <w:rFonts w:ascii="Times New Roman" w:hAnsi="Times New Roman" w:cs="Times New Roman"/>
          <w:sz w:val="24"/>
          <w:szCs w:val="24"/>
          <w:vertAlign w:val="superscript"/>
        </w:rPr>
        <w:t xml:space="preserve"> микроповреждения (микротравмы)</w:t>
      </w:r>
    </w:p>
    <w:p w14:paraId="0668EECC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9DBC0A" w14:textId="77777777" w:rsidR="00DF4EFD" w:rsidRDefault="00DF4EFD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8E6">
        <w:rPr>
          <w:rFonts w:ascii="Times New Roman" w:hAnsi="Times New Roman" w:cs="Times New Roman"/>
          <w:sz w:val="24"/>
          <w:szCs w:val="24"/>
        </w:rPr>
        <w:t>Причины, приведшие к микроповреждению (микротравме):</w:t>
      </w:r>
    </w:p>
    <w:p w14:paraId="78437A63" w14:textId="77777777" w:rsidR="001B08E6" w:rsidRDefault="001B08E6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BB0EFE" w14:textId="77777777" w:rsidR="001B08E6" w:rsidRPr="001B08E6" w:rsidRDefault="001B08E6" w:rsidP="001B08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3B0DC0" w14:textId="77777777" w:rsidR="00DF4EFD" w:rsidRPr="001B08E6" w:rsidRDefault="00DF4EFD" w:rsidP="001B08E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8E6">
        <w:rPr>
          <w:rFonts w:ascii="Times New Roman" w:hAnsi="Times New Roman" w:cs="Times New Roman"/>
          <w:sz w:val="24"/>
          <w:szCs w:val="24"/>
          <w:vertAlign w:val="superscript"/>
        </w:rPr>
        <w:t>(указать выявленные причины)</w:t>
      </w:r>
    </w:p>
    <w:p w14:paraId="328B52AC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EF54BF" w14:textId="77777777" w:rsidR="00DF4EFD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устранению причин,</w:t>
      </w:r>
      <w:r w:rsidR="00DF4EFD" w:rsidRPr="001B08E6">
        <w:rPr>
          <w:rFonts w:ascii="Times New Roman" w:hAnsi="Times New Roman" w:cs="Times New Roman"/>
          <w:sz w:val="24"/>
          <w:szCs w:val="24"/>
        </w:rPr>
        <w:t xml:space="preserve"> приведших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F4EFD" w:rsidRPr="001B08E6">
        <w:rPr>
          <w:rFonts w:ascii="Times New Roman" w:hAnsi="Times New Roman" w:cs="Times New Roman"/>
          <w:sz w:val="24"/>
          <w:szCs w:val="24"/>
        </w:rPr>
        <w:t>микроповреждению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EFD" w:rsidRPr="001B08E6">
        <w:rPr>
          <w:rFonts w:ascii="Times New Roman" w:hAnsi="Times New Roman" w:cs="Times New Roman"/>
          <w:sz w:val="24"/>
          <w:szCs w:val="24"/>
        </w:rPr>
        <w:t xml:space="preserve">(микротравме): </w:t>
      </w:r>
    </w:p>
    <w:p w14:paraId="6992E911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042E88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79ECD2" w14:textId="77777777" w:rsid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7F3731" w14:textId="77777777" w:rsidR="001B08E6" w:rsidRPr="001B08E6" w:rsidRDefault="001B08E6" w:rsidP="00DF4E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7512DE" w14:textId="77777777" w:rsidR="00DF4EFD" w:rsidRDefault="00DF4EFD" w:rsidP="00DF4EFD">
      <w:pPr>
        <w:pStyle w:val="ConsPlusNormal"/>
        <w:jc w:val="both"/>
      </w:pPr>
    </w:p>
    <w:p w14:paraId="50618DBD" w14:textId="77777777" w:rsidR="001B08E6" w:rsidRDefault="001B08E6" w:rsidP="00DF4EFD">
      <w:pPr>
        <w:pStyle w:val="ConsPlusNormal"/>
        <w:jc w:val="both"/>
      </w:pPr>
    </w:p>
    <w:p w14:paraId="49876340" w14:textId="77777777" w:rsidR="001B08E6" w:rsidRDefault="001B08E6" w:rsidP="00DF4E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556"/>
      </w:tblGrid>
      <w:tr w:rsidR="00DF4EFD" w14:paraId="52ACD104" w14:textId="77777777" w:rsidTr="009F5561">
        <w:tc>
          <w:tcPr>
            <w:tcW w:w="3515" w:type="dxa"/>
          </w:tcPr>
          <w:p w14:paraId="69F7750D" w14:textId="77777777" w:rsidR="00DF4EFD" w:rsidRDefault="00DF4EFD" w:rsidP="009F5561">
            <w:pPr>
              <w:pStyle w:val="ConsPlusNormal"/>
            </w:pPr>
            <w:r>
              <w:t>Подпись уполномоченного лица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555255A7" w14:textId="77777777" w:rsidR="00DF4EFD" w:rsidRDefault="00DF4EFD" w:rsidP="009F5561">
            <w:pPr>
              <w:pStyle w:val="ConsPlusNormal"/>
            </w:pPr>
          </w:p>
        </w:tc>
      </w:tr>
      <w:tr w:rsidR="00DF4EFD" w14:paraId="2B956D1D" w14:textId="77777777" w:rsidTr="009F5561">
        <w:tc>
          <w:tcPr>
            <w:tcW w:w="3515" w:type="dxa"/>
          </w:tcPr>
          <w:p w14:paraId="4ADB6F21" w14:textId="77777777" w:rsidR="00DF4EFD" w:rsidRDefault="00DF4EFD" w:rsidP="009F5561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14:paraId="5F43154F" w14:textId="77777777" w:rsidR="00DF4EFD" w:rsidRDefault="00DF4EFD" w:rsidP="009F5561">
            <w:pPr>
              <w:pStyle w:val="ConsPlusNormal"/>
              <w:jc w:val="center"/>
            </w:pPr>
            <w:r>
              <w:t>(фамилия, инициалы, должность, дата)</w:t>
            </w:r>
          </w:p>
        </w:tc>
      </w:tr>
    </w:tbl>
    <w:p w14:paraId="1E87BD37" w14:textId="77777777" w:rsidR="00DF4EFD" w:rsidRDefault="00DF4EFD" w:rsidP="00DF4EFD">
      <w:pPr>
        <w:pStyle w:val="ConsPlusNormal"/>
        <w:jc w:val="both"/>
      </w:pPr>
    </w:p>
    <w:p w14:paraId="5872ABFD" w14:textId="77777777" w:rsidR="00DF4EFD" w:rsidRDefault="00DF4EFD" w:rsidP="00DF4EFD">
      <w:pPr>
        <w:pStyle w:val="ConsPlusNormal"/>
        <w:jc w:val="both"/>
      </w:pPr>
    </w:p>
    <w:p w14:paraId="423CEDEA" w14:textId="77777777" w:rsidR="00DF4EFD" w:rsidRDefault="00DF4EFD" w:rsidP="00DF4EFD">
      <w:pPr>
        <w:pStyle w:val="ConsPlusNormal"/>
        <w:jc w:val="both"/>
      </w:pPr>
    </w:p>
    <w:p w14:paraId="367FFE27" w14:textId="77777777" w:rsidR="001B08E6" w:rsidRDefault="001B08E6" w:rsidP="00DF4EFD">
      <w:pPr>
        <w:pStyle w:val="ConsPlusNormal"/>
        <w:jc w:val="both"/>
        <w:sectPr w:rsidR="001B08E6" w:rsidSect="009C399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745F755" w14:textId="77777777" w:rsidR="001B08E6" w:rsidRDefault="001B08E6" w:rsidP="001B08E6">
      <w:pPr>
        <w:pStyle w:val="ConsPlusNormal"/>
        <w:jc w:val="right"/>
        <w:outlineLvl w:val="1"/>
      </w:pPr>
      <w:r>
        <w:lastRenderedPageBreak/>
        <w:t>Приложение №2</w:t>
      </w:r>
    </w:p>
    <w:p w14:paraId="022E5791" w14:textId="77777777" w:rsidR="001B08E6" w:rsidRDefault="001B08E6" w:rsidP="001B08E6">
      <w:pPr>
        <w:pStyle w:val="ConsPlusNormal"/>
        <w:jc w:val="right"/>
      </w:pPr>
      <w:r>
        <w:t xml:space="preserve">к </w:t>
      </w:r>
      <w:r w:rsidRPr="00AB7B10">
        <w:t>Порядк</w:t>
      </w:r>
      <w:r>
        <w:t xml:space="preserve">у учета микроповреждений </w:t>
      </w:r>
    </w:p>
    <w:p w14:paraId="46E2076E" w14:textId="77777777" w:rsidR="001B08E6" w:rsidRDefault="001B08E6" w:rsidP="001B08E6">
      <w:pPr>
        <w:pStyle w:val="ConsPlusNormal"/>
        <w:jc w:val="right"/>
      </w:pPr>
      <w:r w:rsidRPr="00AB7B10">
        <w:t xml:space="preserve">(микротравм) работников администрации </w:t>
      </w:r>
    </w:p>
    <w:p w14:paraId="6843D1D1" w14:textId="77777777" w:rsidR="001B08E6" w:rsidRDefault="001B08E6" w:rsidP="001B08E6">
      <w:pPr>
        <w:pStyle w:val="ConsPlusNormal"/>
        <w:jc w:val="right"/>
      </w:pPr>
      <w:r w:rsidRPr="00AB7B10">
        <w:t xml:space="preserve">муниципального образования Рабитицкое сельское </w:t>
      </w:r>
    </w:p>
    <w:p w14:paraId="0CD51B04" w14:textId="77777777" w:rsidR="001B08E6" w:rsidRDefault="001B08E6" w:rsidP="001B08E6">
      <w:pPr>
        <w:pStyle w:val="ConsPlusNormal"/>
        <w:jc w:val="right"/>
      </w:pPr>
      <w:r w:rsidRPr="00AB7B10">
        <w:t xml:space="preserve">поселение Волосовского муниципального района </w:t>
      </w:r>
    </w:p>
    <w:p w14:paraId="667A24FE" w14:textId="77777777" w:rsidR="001B08E6" w:rsidRDefault="001B08E6" w:rsidP="001B08E6">
      <w:pPr>
        <w:pStyle w:val="ConsPlusNormal"/>
        <w:jc w:val="right"/>
      </w:pPr>
      <w:r w:rsidRPr="00AB7B10">
        <w:t>Ленинградской области</w:t>
      </w:r>
    </w:p>
    <w:p w14:paraId="76EA1B7B" w14:textId="77777777" w:rsidR="00DF4EFD" w:rsidRDefault="00DF4EFD" w:rsidP="00DF4EFD">
      <w:pPr>
        <w:pStyle w:val="ConsPlusNormal"/>
        <w:jc w:val="both"/>
      </w:pPr>
    </w:p>
    <w:p w14:paraId="0E2D3D84" w14:textId="77777777" w:rsidR="001B08E6" w:rsidRDefault="001B08E6" w:rsidP="00DF4EFD">
      <w:pPr>
        <w:pStyle w:val="ConsPlusNormal"/>
        <w:jc w:val="both"/>
      </w:pPr>
    </w:p>
    <w:tbl>
      <w:tblPr>
        <w:tblW w:w="148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5"/>
        <w:gridCol w:w="1955"/>
        <w:gridCol w:w="6979"/>
      </w:tblGrid>
      <w:tr w:rsidR="00DF4EFD" w14:paraId="69CA2824" w14:textId="77777777" w:rsidTr="00F24FE4">
        <w:trPr>
          <w:trHeight w:val="20"/>
        </w:trPr>
        <w:tc>
          <w:tcPr>
            <w:tcW w:w="14889" w:type="dxa"/>
            <w:gridSpan w:val="3"/>
          </w:tcPr>
          <w:p w14:paraId="789D9FEE" w14:textId="77777777" w:rsidR="00F24FE4" w:rsidRDefault="00DF4EFD" w:rsidP="009F5561">
            <w:pPr>
              <w:pStyle w:val="ConsPlusNormal"/>
              <w:jc w:val="center"/>
              <w:rPr>
                <w:b/>
              </w:rPr>
            </w:pPr>
            <w:bookmarkStart w:id="2" w:name="Par146"/>
            <w:bookmarkEnd w:id="2"/>
            <w:r w:rsidRPr="001B08E6">
              <w:rPr>
                <w:b/>
              </w:rPr>
              <w:t xml:space="preserve">Журнал учета </w:t>
            </w:r>
          </w:p>
          <w:p w14:paraId="520D6964" w14:textId="77777777" w:rsidR="00DF4EFD" w:rsidRPr="001B08E6" w:rsidRDefault="00DF4EFD" w:rsidP="009F5561">
            <w:pPr>
              <w:pStyle w:val="ConsPlusNormal"/>
              <w:jc w:val="center"/>
              <w:rPr>
                <w:b/>
              </w:rPr>
            </w:pPr>
            <w:r w:rsidRPr="001B08E6">
              <w:rPr>
                <w:b/>
              </w:rPr>
              <w:t>микроповреждений (микротравм) работников</w:t>
            </w:r>
          </w:p>
          <w:p w14:paraId="67910BF3" w14:textId="77777777" w:rsidR="00F24FE4" w:rsidRDefault="001B08E6" w:rsidP="009F5561">
            <w:pPr>
              <w:pStyle w:val="ConsPlusNormal"/>
              <w:jc w:val="center"/>
              <w:rPr>
                <w:b/>
              </w:rPr>
            </w:pPr>
            <w:r w:rsidRPr="001B08E6">
              <w:rPr>
                <w:b/>
              </w:rPr>
              <w:t xml:space="preserve">администрации муниципального образования Рабитицкое сельское поселение </w:t>
            </w:r>
          </w:p>
          <w:p w14:paraId="42845553" w14:textId="77777777" w:rsidR="001B08E6" w:rsidRDefault="001B08E6" w:rsidP="009F5561">
            <w:pPr>
              <w:pStyle w:val="ConsPlusNormal"/>
              <w:jc w:val="center"/>
            </w:pPr>
            <w:r w:rsidRPr="001B08E6">
              <w:rPr>
                <w:b/>
              </w:rPr>
              <w:t>Волосовского муниципального района Ленинградской области</w:t>
            </w:r>
          </w:p>
        </w:tc>
      </w:tr>
      <w:tr w:rsidR="00DF4EFD" w14:paraId="525C1C75" w14:textId="77777777" w:rsidTr="00F24FE4">
        <w:trPr>
          <w:trHeight w:val="20"/>
        </w:trPr>
        <w:tc>
          <w:tcPr>
            <w:tcW w:w="14889" w:type="dxa"/>
            <w:gridSpan w:val="3"/>
          </w:tcPr>
          <w:p w14:paraId="0B72E8DD" w14:textId="77777777" w:rsidR="00DF4EFD" w:rsidRPr="00F24FE4" w:rsidRDefault="00DF4EFD" w:rsidP="009F5561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DF4EFD" w14:paraId="3C61152E" w14:textId="77777777" w:rsidTr="00F24FE4">
        <w:trPr>
          <w:trHeight w:val="20"/>
        </w:trPr>
        <w:tc>
          <w:tcPr>
            <w:tcW w:w="5955" w:type="dxa"/>
          </w:tcPr>
          <w:p w14:paraId="32BC9ADB" w14:textId="77777777" w:rsidR="00DF4EFD" w:rsidRDefault="00DF4EFD" w:rsidP="009F5561">
            <w:pPr>
              <w:pStyle w:val="ConsPlusNormal"/>
            </w:pPr>
            <w:r>
              <w:t>Дата начала ведения Журнала</w:t>
            </w:r>
          </w:p>
        </w:tc>
        <w:tc>
          <w:tcPr>
            <w:tcW w:w="1955" w:type="dxa"/>
          </w:tcPr>
          <w:p w14:paraId="088DA20C" w14:textId="77777777" w:rsidR="00DF4EFD" w:rsidRDefault="00DF4EFD" w:rsidP="009F5561">
            <w:pPr>
              <w:pStyle w:val="ConsPlusNormal"/>
            </w:pPr>
          </w:p>
        </w:tc>
        <w:tc>
          <w:tcPr>
            <w:tcW w:w="6979" w:type="dxa"/>
          </w:tcPr>
          <w:p w14:paraId="3C8E5BB5" w14:textId="77777777" w:rsidR="00DF4EFD" w:rsidRDefault="00DF4EFD" w:rsidP="009F5561">
            <w:pPr>
              <w:pStyle w:val="ConsPlusNormal"/>
              <w:jc w:val="right"/>
            </w:pPr>
          </w:p>
        </w:tc>
      </w:tr>
      <w:tr w:rsidR="001B08E6" w14:paraId="6E91B0A7" w14:textId="77777777" w:rsidTr="00F24FE4">
        <w:trPr>
          <w:trHeight w:val="20"/>
        </w:trPr>
        <w:tc>
          <w:tcPr>
            <w:tcW w:w="5955" w:type="dxa"/>
          </w:tcPr>
          <w:p w14:paraId="73766B29" w14:textId="77777777" w:rsidR="001B08E6" w:rsidRDefault="00F24FE4" w:rsidP="009F5561">
            <w:pPr>
              <w:pStyle w:val="ConsPlusNormal"/>
            </w:pPr>
            <w:r>
              <w:t>Дата окончания ведения Журнала</w:t>
            </w:r>
          </w:p>
        </w:tc>
        <w:tc>
          <w:tcPr>
            <w:tcW w:w="1955" w:type="dxa"/>
          </w:tcPr>
          <w:p w14:paraId="20FA01DA" w14:textId="77777777" w:rsidR="001B08E6" w:rsidRDefault="001B08E6" w:rsidP="009F5561">
            <w:pPr>
              <w:pStyle w:val="ConsPlusNormal"/>
            </w:pPr>
          </w:p>
        </w:tc>
        <w:tc>
          <w:tcPr>
            <w:tcW w:w="6979" w:type="dxa"/>
          </w:tcPr>
          <w:p w14:paraId="3225C8B6" w14:textId="77777777" w:rsidR="001B08E6" w:rsidRDefault="001B08E6" w:rsidP="009F5561">
            <w:pPr>
              <w:pStyle w:val="ConsPlusNormal"/>
              <w:jc w:val="right"/>
            </w:pPr>
          </w:p>
        </w:tc>
      </w:tr>
    </w:tbl>
    <w:p w14:paraId="6632DBE5" w14:textId="77777777" w:rsidR="00DF4EFD" w:rsidRDefault="00DF4EFD" w:rsidP="00DF4EFD">
      <w:pPr>
        <w:pStyle w:val="ConsPlusNormal"/>
        <w:jc w:val="both"/>
      </w:pPr>
    </w:p>
    <w:tbl>
      <w:tblPr>
        <w:tblW w:w="1581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361"/>
        <w:gridCol w:w="2120"/>
        <w:gridCol w:w="2424"/>
        <w:gridCol w:w="1696"/>
        <w:gridCol w:w="1639"/>
        <w:gridCol w:w="1464"/>
        <w:gridCol w:w="1842"/>
        <w:gridCol w:w="1639"/>
      </w:tblGrid>
      <w:tr w:rsidR="00DF4EFD" w:rsidRPr="00F24FE4" w14:paraId="2F8FB2F0" w14:textId="77777777" w:rsidTr="00F24FE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951" w14:textId="77777777" w:rsidR="00DF4EFD" w:rsidRPr="00F24FE4" w:rsidRDefault="00F24FE4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№</w:t>
            </w:r>
            <w:r w:rsidR="00DF4EFD" w:rsidRPr="00F24FE4">
              <w:rPr>
                <w:sz w:val="22"/>
              </w:rPr>
              <w:t xml:space="preserve"> п/п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C32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ФИО пострадавшего работника, должность, подразделение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6D9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Место, дата и время получения микроповреждения (микротравмы)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71E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682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Причины микроповреждения (микротравмы)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F67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Характер (описание) микротравмы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269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Принятые меры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E43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Последствия микроповреждений (микротравмы)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26A" w14:textId="77777777" w:rsidR="00DF4EFD" w:rsidRPr="00F24FE4" w:rsidRDefault="00DF4EFD" w:rsidP="009F5561">
            <w:pPr>
              <w:pStyle w:val="ConsPlusNormal"/>
              <w:jc w:val="center"/>
              <w:rPr>
                <w:sz w:val="22"/>
              </w:rPr>
            </w:pPr>
            <w:r w:rsidRPr="00F24FE4">
              <w:rPr>
                <w:sz w:val="22"/>
              </w:rPr>
              <w:t>ФИО лица, должность производившего запись</w:t>
            </w:r>
          </w:p>
        </w:tc>
      </w:tr>
      <w:tr w:rsidR="00DF4EFD" w:rsidRPr="00F24FE4" w14:paraId="75EFF600" w14:textId="77777777" w:rsidTr="00F24FE4">
        <w:trPr>
          <w:trHeight w:val="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05A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B41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F4B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2A0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0EC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DAE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525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CB9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EB5" w14:textId="77777777" w:rsidR="00DF4EFD" w:rsidRPr="00F24FE4" w:rsidRDefault="00DF4EFD" w:rsidP="009F5561">
            <w:pPr>
              <w:pStyle w:val="ConsPlusNormal"/>
              <w:jc w:val="center"/>
              <w:rPr>
                <w:i/>
                <w:sz w:val="22"/>
              </w:rPr>
            </w:pPr>
            <w:r w:rsidRPr="00F24FE4">
              <w:rPr>
                <w:i/>
                <w:sz w:val="22"/>
              </w:rPr>
              <w:t>9</w:t>
            </w:r>
          </w:p>
        </w:tc>
      </w:tr>
      <w:tr w:rsidR="00DF4EFD" w:rsidRPr="00F24FE4" w14:paraId="104A0332" w14:textId="77777777" w:rsidTr="00F24FE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C73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15D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F5B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658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11A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90F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C9B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D14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8C7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</w:tr>
      <w:tr w:rsidR="00DF4EFD" w:rsidRPr="00F24FE4" w14:paraId="6118046F" w14:textId="77777777" w:rsidTr="00F24FE4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408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998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906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CA1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0F9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B0C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A5FC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174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11D" w14:textId="77777777" w:rsidR="00DF4EFD" w:rsidRPr="00F24FE4" w:rsidRDefault="00DF4EFD" w:rsidP="009F5561">
            <w:pPr>
              <w:pStyle w:val="ConsPlusNormal"/>
              <w:rPr>
                <w:sz w:val="22"/>
              </w:rPr>
            </w:pPr>
          </w:p>
        </w:tc>
      </w:tr>
    </w:tbl>
    <w:p w14:paraId="716EFA6D" w14:textId="77777777" w:rsidR="00DF4EFD" w:rsidRDefault="00DF4EFD" w:rsidP="00DF4EFD">
      <w:pPr>
        <w:pStyle w:val="ConsPlusNormal"/>
        <w:jc w:val="both"/>
      </w:pPr>
    </w:p>
    <w:sectPr w:rsidR="00DF4EFD" w:rsidSect="009C3993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8E39" w14:textId="77777777" w:rsidR="009C3993" w:rsidRDefault="009C3993" w:rsidP="00354A03">
      <w:pPr>
        <w:spacing w:after="0" w:line="240" w:lineRule="auto"/>
      </w:pPr>
      <w:r>
        <w:separator/>
      </w:r>
    </w:p>
  </w:endnote>
  <w:endnote w:type="continuationSeparator" w:id="0">
    <w:p w14:paraId="6CA5ABFB" w14:textId="77777777" w:rsidR="009C3993" w:rsidRDefault="009C3993" w:rsidP="0035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94FF" w14:textId="77777777" w:rsidR="009C3993" w:rsidRDefault="009C3993" w:rsidP="00354A03">
      <w:pPr>
        <w:spacing w:after="0" w:line="240" w:lineRule="auto"/>
      </w:pPr>
      <w:r>
        <w:separator/>
      </w:r>
    </w:p>
  </w:footnote>
  <w:footnote w:type="continuationSeparator" w:id="0">
    <w:p w14:paraId="63F5DD9E" w14:textId="77777777" w:rsidR="009C3993" w:rsidRDefault="009C3993" w:rsidP="0035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34EAB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D16506"/>
    <w:multiLevelType w:val="multilevel"/>
    <w:tmpl w:val="BEFE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29B6F30"/>
    <w:multiLevelType w:val="hybridMultilevel"/>
    <w:tmpl w:val="0826EE8A"/>
    <w:lvl w:ilvl="0" w:tplc="F9C8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A4094F"/>
    <w:multiLevelType w:val="hybridMultilevel"/>
    <w:tmpl w:val="B900EA7A"/>
    <w:lvl w:ilvl="0" w:tplc="781C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A0500"/>
    <w:multiLevelType w:val="hybridMultilevel"/>
    <w:tmpl w:val="F334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44246">
    <w:abstractNumId w:val="2"/>
  </w:num>
  <w:num w:numId="2" w16cid:durableId="137847720">
    <w:abstractNumId w:val="0"/>
  </w:num>
  <w:num w:numId="3" w16cid:durableId="1038550527">
    <w:abstractNumId w:val="4"/>
  </w:num>
  <w:num w:numId="4" w16cid:durableId="41252066">
    <w:abstractNumId w:val="1"/>
  </w:num>
  <w:num w:numId="5" w16cid:durableId="113136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53"/>
    <w:rsid w:val="0005775A"/>
    <w:rsid w:val="00093591"/>
    <w:rsid w:val="000A50AF"/>
    <w:rsid w:val="000B7AFB"/>
    <w:rsid w:val="000D3F42"/>
    <w:rsid w:val="000F3AC8"/>
    <w:rsid w:val="0011326F"/>
    <w:rsid w:val="00172DD9"/>
    <w:rsid w:val="00175AF5"/>
    <w:rsid w:val="001802C8"/>
    <w:rsid w:val="00195B8C"/>
    <w:rsid w:val="001A5B15"/>
    <w:rsid w:val="001A6147"/>
    <w:rsid w:val="001B08E6"/>
    <w:rsid w:val="00222EC4"/>
    <w:rsid w:val="00250E40"/>
    <w:rsid w:val="00256815"/>
    <w:rsid w:val="00265D17"/>
    <w:rsid w:val="00266BB6"/>
    <w:rsid w:val="002748A5"/>
    <w:rsid w:val="00275194"/>
    <w:rsid w:val="00292772"/>
    <w:rsid w:val="002B2632"/>
    <w:rsid w:val="002B28FC"/>
    <w:rsid w:val="002C738F"/>
    <w:rsid w:val="002E1539"/>
    <w:rsid w:val="002F0264"/>
    <w:rsid w:val="00307F82"/>
    <w:rsid w:val="00354A03"/>
    <w:rsid w:val="00370D11"/>
    <w:rsid w:val="00383E02"/>
    <w:rsid w:val="00391AB9"/>
    <w:rsid w:val="00396C19"/>
    <w:rsid w:val="003C7753"/>
    <w:rsid w:val="003D4150"/>
    <w:rsid w:val="0040292B"/>
    <w:rsid w:val="00415DA9"/>
    <w:rsid w:val="004C3173"/>
    <w:rsid w:val="004C3FF5"/>
    <w:rsid w:val="004D379E"/>
    <w:rsid w:val="004D7203"/>
    <w:rsid w:val="00523F4F"/>
    <w:rsid w:val="00525202"/>
    <w:rsid w:val="005F3951"/>
    <w:rsid w:val="00602435"/>
    <w:rsid w:val="00603D7B"/>
    <w:rsid w:val="00606809"/>
    <w:rsid w:val="0062570F"/>
    <w:rsid w:val="00664C74"/>
    <w:rsid w:val="006671E2"/>
    <w:rsid w:val="00673B24"/>
    <w:rsid w:val="006A0E4B"/>
    <w:rsid w:val="006D1D03"/>
    <w:rsid w:val="006E01E1"/>
    <w:rsid w:val="006F1211"/>
    <w:rsid w:val="007352F4"/>
    <w:rsid w:val="0079107B"/>
    <w:rsid w:val="007C3149"/>
    <w:rsid w:val="00827A23"/>
    <w:rsid w:val="00871E34"/>
    <w:rsid w:val="008D5836"/>
    <w:rsid w:val="008F65C5"/>
    <w:rsid w:val="00913C54"/>
    <w:rsid w:val="00914561"/>
    <w:rsid w:val="00922176"/>
    <w:rsid w:val="00932BBB"/>
    <w:rsid w:val="009C3993"/>
    <w:rsid w:val="009D6422"/>
    <w:rsid w:val="00A021F2"/>
    <w:rsid w:val="00A14693"/>
    <w:rsid w:val="00A27CDB"/>
    <w:rsid w:val="00A56D4A"/>
    <w:rsid w:val="00AB7B10"/>
    <w:rsid w:val="00AD023F"/>
    <w:rsid w:val="00AE1A08"/>
    <w:rsid w:val="00AF667F"/>
    <w:rsid w:val="00B10854"/>
    <w:rsid w:val="00B11C32"/>
    <w:rsid w:val="00B5085A"/>
    <w:rsid w:val="00B748B4"/>
    <w:rsid w:val="00B76A4F"/>
    <w:rsid w:val="00B9500F"/>
    <w:rsid w:val="00BF1A7C"/>
    <w:rsid w:val="00BF2CBF"/>
    <w:rsid w:val="00C21105"/>
    <w:rsid w:val="00C330CF"/>
    <w:rsid w:val="00C42896"/>
    <w:rsid w:val="00C66790"/>
    <w:rsid w:val="00C734D9"/>
    <w:rsid w:val="00CA23AC"/>
    <w:rsid w:val="00CD5B4B"/>
    <w:rsid w:val="00D07D8C"/>
    <w:rsid w:val="00D1776A"/>
    <w:rsid w:val="00D40AC6"/>
    <w:rsid w:val="00D430BA"/>
    <w:rsid w:val="00D45D90"/>
    <w:rsid w:val="00DC51F0"/>
    <w:rsid w:val="00DE0985"/>
    <w:rsid w:val="00DF4EFD"/>
    <w:rsid w:val="00E5769F"/>
    <w:rsid w:val="00E61053"/>
    <w:rsid w:val="00E61116"/>
    <w:rsid w:val="00E630B1"/>
    <w:rsid w:val="00E74C50"/>
    <w:rsid w:val="00EA1DCC"/>
    <w:rsid w:val="00F24FE4"/>
    <w:rsid w:val="00F669E6"/>
    <w:rsid w:val="00FA58EF"/>
    <w:rsid w:val="00FA6EF4"/>
    <w:rsid w:val="00FF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7AC8"/>
  <w15:docId w15:val="{A48AB2A1-D3FB-4F8A-9739-CB59829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19"/>
  </w:style>
  <w:style w:type="paragraph" w:styleId="1">
    <w:name w:val="heading 1"/>
    <w:basedOn w:val="a"/>
    <w:next w:val="a"/>
    <w:link w:val="10"/>
    <w:qFormat/>
    <w:rsid w:val="009221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03"/>
  </w:style>
  <w:style w:type="paragraph" w:styleId="a8">
    <w:name w:val="footer"/>
    <w:basedOn w:val="a"/>
    <w:link w:val="a9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03"/>
  </w:style>
  <w:style w:type="character" w:styleId="aa">
    <w:name w:val="Hyperlink"/>
    <w:basedOn w:val="a0"/>
    <w:uiPriority w:val="99"/>
    <w:unhideWhenUsed/>
    <w:rsid w:val="00A14693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rsid w:val="006671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6671E2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6671E2"/>
  </w:style>
  <w:style w:type="character" w:customStyle="1" w:styleId="10">
    <w:name w:val="Заголовок 1 Знак"/>
    <w:basedOn w:val="a0"/>
    <w:link w:val="1"/>
    <w:rsid w:val="009221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DF4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4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User</cp:lastModifiedBy>
  <cp:revision>3</cp:revision>
  <cp:lastPrinted>2023-10-30T06:35:00Z</cp:lastPrinted>
  <dcterms:created xsi:type="dcterms:W3CDTF">2023-10-30T06:36:00Z</dcterms:created>
  <dcterms:modified xsi:type="dcterms:W3CDTF">2024-03-21T07:50:00Z</dcterms:modified>
</cp:coreProperties>
</file>