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64" w:rsidRPr="00175364" w:rsidRDefault="00175364" w:rsidP="00175364">
      <w:pPr>
        <w:spacing w:line="240" w:lineRule="auto"/>
      </w:pPr>
    </w:p>
    <w:p w:rsidR="00175364" w:rsidRPr="00175364" w:rsidRDefault="00175364" w:rsidP="00175364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Приложение № 1</w:t>
      </w:r>
    </w:p>
    <w:p w:rsidR="00175364" w:rsidRPr="00175364" w:rsidRDefault="00175364" w:rsidP="0017536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к административному регламенту</w:t>
      </w:r>
    </w:p>
    <w:p w:rsidR="00175364" w:rsidRPr="00175364" w:rsidRDefault="00175364" w:rsidP="0017536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предоставления муниципальной услуги</w:t>
      </w:r>
    </w:p>
    <w:p w:rsidR="00175364" w:rsidRPr="00175364" w:rsidRDefault="00175364" w:rsidP="0017536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"Согласование создания места</w:t>
      </w:r>
    </w:p>
    <w:p w:rsidR="00175364" w:rsidRPr="00175364" w:rsidRDefault="00175364" w:rsidP="0017536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(площадки) накопления твердых</w:t>
      </w:r>
    </w:p>
    <w:p w:rsidR="00175364" w:rsidRPr="00175364" w:rsidRDefault="00175364" w:rsidP="0017536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коммунальных отходов "</w:t>
      </w:r>
    </w:p>
    <w:p w:rsidR="00175364" w:rsidRPr="00175364" w:rsidRDefault="00175364" w:rsidP="0017536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75364" w:rsidRPr="00175364" w:rsidRDefault="00175364" w:rsidP="00175364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                                 Главе _______________________________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                                                                                          _______________________________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                                                                                          (наименование уполномоченного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                                                                                           органа местного самоуправления)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ЗАЯВКА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на согласование создания места (площадки) накопления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175364" w:rsidRPr="00175364" w:rsidRDefault="00175364" w:rsidP="00175364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ab/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8" w:history="1">
        <w:r w:rsidRPr="00175364">
          <w:rPr>
            <w:rFonts w:ascii="Times New Roman" w:eastAsia="Calibri" w:hAnsi="Times New Roman"/>
            <w:b w:val="0"/>
            <w:bCs/>
            <w:sz w:val="20"/>
            <w:lang w:eastAsia="en-US"/>
          </w:rPr>
          <w:t>пунктом  4</w:t>
        </w:r>
      </w:hyperlink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Правил  обустройства  мест  (площадок) накопления 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 (площадки)  накопления  твердых  коммунальных отходов,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                            (наименование заявителя или представителя заявителя)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направляет следующую заявку:</w:t>
      </w:r>
    </w:p>
    <w:p w:rsidR="00175364" w:rsidRPr="00175364" w:rsidRDefault="00175364" w:rsidP="00175364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9"/>
        <w:gridCol w:w="3572"/>
      </w:tblGrid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 xml:space="preserve">Для физических лиц, для индивидуальных предпринимателей: реквизиты документа (серия, номер, </w:t>
            </w:r>
            <w:r w:rsidRPr="00175364">
              <w:rPr>
                <w:rFonts w:eastAsia="Calibri"/>
                <w:bCs/>
                <w:sz w:val="20"/>
                <w:lang w:eastAsia="en-US"/>
              </w:rPr>
              <w:lastRenderedPageBreak/>
              <w:t>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предпринимателя, физического лица;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Данные о планируемом месте (площадке) накопления ТКО: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- адрес (местоположение);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- географические координаты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- тип места (площадки) накопления ТКО;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- покрытие места (площадки) накопления ТКО;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- площадь места (площадки) накопления ТКО;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lastRenderedPageBreak/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lastRenderedPageBreak/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175364" w:rsidRPr="00175364" w:rsidTr="005C37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  <w:r w:rsidRPr="00175364">
              <w:rPr>
                <w:rFonts w:eastAsia="Calibri"/>
                <w:bCs/>
                <w:sz w:val="20"/>
                <w:lang w:eastAsia="en-US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64" w:rsidRPr="00175364" w:rsidRDefault="00175364" w:rsidP="005C37E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</w:tr>
    </w:tbl>
    <w:p w:rsidR="00175364" w:rsidRPr="00175364" w:rsidRDefault="00175364" w:rsidP="00175364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Даю согласие на обработку персональных данных, содержащихся в настоящей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заявке.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Приложение: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175364" w:rsidRPr="00175364" w:rsidRDefault="00175364" w:rsidP="00175364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175364" w:rsidRPr="00175364" w:rsidRDefault="00175364" w:rsidP="00175364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175364" w:rsidRPr="00175364" w:rsidRDefault="00175364" w:rsidP="00175364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175364" w:rsidRPr="00175364" w:rsidRDefault="00175364" w:rsidP="00175364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175364" w:rsidRPr="00175364" w:rsidRDefault="00175364" w:rsidP="00175364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175364" w:rsidRPr="00175364" w:rsidRDefault="00175364" w:rsidP="00175364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</w:p>
    <w:p w:rsidR="00175364" w:rsidRPr="00175364" w:rsidRDefault="00175364" w:rsidP="00175364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Приложение № 2</w:t>
      </w:r>
    </w:p>
    <w:p w:rsidR="00175364" w:rsidRPr="00175364" w:rsidRDefault="00175364" w:rsidP="0017536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к административному регламенту</w:t>
      </w:r>
    </w:p>
    <w:p w:rsidR="00175364" w:rsidRPr="00175364" w:rsidRDefault="00175364" w:rsidP="0017536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предоставления муниципальной услуги</w:t>
      </w:r>
    </w:p>
    <w:p w:rsidR="00175364" w:rsidRPr="00175364" w:rsidRDefault="00175364" w:rsidP="0017536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«Согласование создания места</w:t>
      </w:r>
    </w:p>
    <w:p w:rsidR="00175364" w:rsidRPr="00175364" w:rsidRDefault="00175364" w:rsidP="0017536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(площадки) накопления твердых</w:t>
      </w:r>
    </w:p>
    <w:p w:rsidR="00175364" w:rsidRPr="00175364" w:rsidRDefault="00175364" w:rsidP="0017536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175364">
        <w:rPr>
          <w:rFonts w:eastAsia="Calibri"/>
          <w:bCs/>
          <w:lang w:eastAsia="en-US"/>
        </w:rPr>
        <w:t>коммунальных отходов»</w:t>
      </w:r>
    </w:p>
    <w:p w:rsidR="00175364" w:rsidRPr="00175364" w:rsidRDefault="00175364" w:rsidP="00175364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                             РЕШЕНИЕ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                  о согласовании/об отказе в согласовании создания места (площадки)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                                 накопления твердых коммунальных отходов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"__" ____________ 20__ г.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 муниципальной  услуги  «Согласование  создания  места (площадки) накопления твердых  коммунальных отходов» администрацией муниципального образования в лице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принято решение о согласовании/об отказе в согласовании создания места (площадки) накопления ТКО по адресу: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___________________________________________________________________________________________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отходов:____________________________________________________________________________________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в лице заявителя: _____________________________________________________________________________,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действующего на основании: ___________________________________________________________________,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на основании  _______________________________________________________________________________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Собственнику  места  (площадки) накопления ТКО оборудовать место (площадку) накопления ТКО до «__» ____________ 20__ г.; следовать представленной схеме территориального размещения места (площадки) накопления твердых коммунальных отходов;  содержать   и   эксплуатировать   место  (площадку)  накопления  </w:t>
      </w: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lastRenderedPageBreak/>
        <w:t xml:space="preserve">ТКО  и прилегающую  территорию  в  соответствии  с  требованиями  законодательства Российской  Федерации  в области санитарно-эпидемиологического благополучия населения.    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Не  позднее 3 рабочих дней со дня начала использования места (площадки) накопления   ТКО   направить   в администрацию муниципального образования  заявку  о  включении сведений  о  месте  (площадке)  накопления  ТКО  в  реестр  мест (площадок) накопления твердых коммунальных отходов.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 xml:space="preserve">     (должность)                            (подпись)                    (Ф.И.О)</w:t>
      </w: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</w:p>
    <w:p w:rsidR="00175364" w:rsidRPr="00175364" w:rsidRDefault="00175364" w:rsidP="0017536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bCs/>
          <w:sz w:val="20"/>
          <w:lang w:eastAsia="en-US"/>
        </w:rPr>
      </w:pPr>
      <w:r w:rsidRPr="00175364">
        <w:rPr>
          <w:rFonts w:ascii="Times New Roman" w:eastAsia="Calibri" w:hAnsi="Times New Roman"/>
          <w:b w:val="0"/>
          <w:bCs/>
          <w:sz w:val="20"/>
          <w:lang w:eastAsia="en-US"/>
        </w:rPr>
        <w:t>М.п.</w:t>
      </w:r>
    </w:p>
    <w:p w:rsidR="00911679" w:rsidRPr="00175364" w:rsidRDefault="00911679" w:rsidP="001753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11679" w:rsidRPr="00175364" w:rsidSect="00175364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3B" w:rsidRDefault="00F33F3B" w:rsidP="00070438">
      <w:pPr>
        <w:spacing w:line="240" w:lineRule="auto"/>
      </w:pPr>
      <w:r>
        <w:separator/>
      </w:r>
    </w:p>
  </w:endnote>
  <w:endnote w:type="continuationSeparator" w:id="1">
    <w:p w:rsidR="00F33F3B" w:rsidRDefault="00F33F3B" w:rsidP="00070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3B" w:rsidRDefault="00F33F3B" w:rsidP="00070438">
      <w:pPr>
        <w:spacing w:line="240" w:lineRule="auto"/>
      </w:pPr>
      <w:r>
        <w:separator/>
      </w:r>
    </w:p>
  </w:footnote>
  <w:footnote w:type="continuationSeparator" w:id="1">
    <w:p w:rsidR="00F33F3B" w:rsidRDefault="00F33F3B" w:rsidP="000704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7B" w:rsidRDefault="00237F7B">
    <w:pPr>
      <w:pStyle w:val="af4"/>
      <w:jc w:val="center"/>
    </w:pPr>
    <w:fldSimple w:instr="PAGE   \* MERGEFORMAT">
      <w:r w:rsidR="0056478E">
        <w:rPr>
          <w:noProof/>
        </w:rPr>
        <w:t>5</w:t>
      </w:r>
    </w:fldSimple>
  </w:p>
  <w:p w:rsidR="00237F7B" w:rsidRDefault="00237F7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D309E"/>
    <w:multiLevelType w:val="hybridMultilevel"/>
    <w:tmpl w:val="1A8EF8D6"/>
    <w:lvl w:ilvl="0" w:tplc="36A480FE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EF607F"/>
    <w:multiLevelType w:val="hybridMultilevel"/>
    <w:tmpl w:val="4270218E"/>
    <w:lvl w:ilvl="0" w:tplc="1C1CAA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0C06DD"/>
    <w:multiLevelType w:val="hybridMultilevel"/>
    <w:tmpl w:val="116A8BE0"/>
    <w:lvl w:ilvl="0" w:tplc="281C46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14"/>
  </w:num>
  <w:num w:numId="9">
    <w:abstractNumId w:val="12"/>
  </w:num>
  <w:num w:numId="10">
    <w:abstractNumId w:val="10"/>
  </w:num>
  <w:num w:numId="11">
    <w:abstractNumId w:val="24"/>
  </w:num>
  <w:num w:numId="12">
    <w:abstractNumId w:val="1"/>
  </w:num>
  <w:num w:numId="13">
    <w:abstractNumId w:val="28"/>
  </w:num>
  <w:num w:numId="14">
    <w:abstractNumId w:val="19"/>
  </w:num>
  <w:num w:numId="15">
    <w:abstractNumId w:val="11"/>
  </w:num>
  <w:num w:numId="16">
    <w:abstractNumId w:val="29"/>
  </w:num>
  <w:num w:numId="17">
    <w:abstractNumId w:val="7"/>
  </w:num>
  <w:num w:numId="18">
    <w:abstractNumId w:val="0"/>
  </w:num>
  <w:num w:numId="19">
    <w:abstractNumId w:val="22"/>
  </w:num>
  <w:num w:numId="20">
    <w:abstractNumId w:val="18"/>
  </w:num>
  <w:num w:numId="21">
    <w:abstractNumId w:val="8"/>
  </w:num>
  <w:num w:numId="22">
    <w:abstractNumId w:val="5"/>
  </w:num>
  <w:num w:numId="23">
    <w:abstractNumId w:val="3"/>
  </w:num>
  <w:num w:numId="24">
    <w:abstractNumId w:val="27"/>
  </w:num>
  <w:num w:numId="25">
    <w:abstractNumId w:val="26"/>
  </w:num>
  <w:num w:numId="26">
    <w:abstractNumId w:val="20"/>
  </w:num>
  <w:num w:numId="27">
    <w:abstractNumId w:val="16"/>
  </w:num>
  <w:num w:numId="28">
    <w:abstractNumId w:val="21"/>
  </w:num>
  <w:num w:numId="29">
    <w:abstractNumId w:val="1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679"/>
    <w:rsid w:val="00004E0F"/>
    <w:rsid w:val="00020E96"/>
    <w:rsid w:val="000368C1"/>
    <w:rsid w:val="00036E10"/>
    <w:rsid w:val="0003732F"/>
    <w:rsid w:val="000459D3"/>
    <w:rsid w:val="00070438"/>
    <w:rsid w:val="00073FED"/>
    <w:rsid w:val="00094CB7"/>
    <w:rsid w:val="000A5BE9"/>
    <w:rsid w:val="000A6049"/>
    <w:rsid w:val="000E117A"/>
    <w:rsid w:val="0012646D"/>
    <w:rsid w:val="00150196"/>
    <w:rsid w:val="00150CEB"/>
    <w:rsid w:val="00175364"/>
    <w:rsid w:val="0019126C"/>
    <w:rsid w:val="001A2B0C"/>
    <w:rsid w:val="001A2D14"/>
    <w:rsid w:val="001A3468"/>
    <w:rsid w:val="001A3A53"/>
    <w:rsid w:val="001D1A8B"/>
    <w:rsid w:val="001E5C5A"/>
    <w:rsid w:val="002068BC"/>
    <w:rsid w:val="002170FD"/>
    <w:rsid w:val="002202DC"/>
    <w:rsid w:val="00237F7B"/>
    <w:rsid w:val="002945C2"/>
    <w:rsid w:val="002A7FE4"/>
    <w:rsid w:val="002D4B43"/>
    <w:rsid w:val="002E4864"/>
    <w:rsid w:val="002F051B"/>
    <w:rsid w:val="00300B73"/>
    <w:rsid w:val="00307007"/>
    <w:rsid w:val="00316876"/>
    <w:rsid w:val="00341C60"/>
    <w:rsid w:val="003746CB"/>
    <w:rsid w:val="003A2EBF"/>
    <w:rsid w:val="003B428C"/>
    <w:rsid w:val="003B429D"/>
    <w:rsid w:val="003D58D0"/>
    <w:rsid w:val="003F07A2"/>
    <w:rsid w:val="003F2CCA"/>
    <w:rsid w:val="0040507A"/>
    <w:rsid w:val="00411C56"/>
    <w:rsid w:val="00412008"/>
    <w:rsid w:val="00412D00"/>
    <w:rsid w:val="00422ADB"/>
    <w:rsid w:val="00473661"/>
    <w:rsid w:val="00485F96"/>
    <w:rsid w:val="0048789C"/>
    <w:rsid w:val="004955EA"/>
    <w:rsid w:val="0049660C"/>
    <w:rsid w:val="004A76E6"/>
    <w:rsid w:val="004B627D"/>
    <w:rsid w:val="004C13B4"/>
    <w:rsid w:val="004C6AA5"/>
    <w:rsid w:val="005008BE"/>
    <w:rsid w:val="0051603C"/>
    <w:rsid w:val="00516861"/>
    <w:rsid w:val="00524CF6"/>
    <w:rsid w:val="005347DA"/>
    <w:rsid w:val="00534F96"/>
    <w:rsid w:val="005426EC"/>
    <w:rsid w:val="00553B27"/>
    <w:rsid w:val="005559C9"/>
    <w:rsid w:val="0056478E"/>
    <w:rsid w:val="0056599A"/>
    <w:rsid w:val="00565BC9"/>
    <w:rsid w:val="00575A79"/>
    <w:rsid w:val="00592DDD"/>
    <w:rsid w:val="005C37EA"/>
    <w:rsid w:val="005C7BAE"/>
    <w:rsid w:val="005E21EC"/>
    <w:rsid w:val="005E2DD9"/>
    <w:rsid w:val="005E581A"/>
    <w:rsid w:val="005F36F4"/>
    <w:rsid w:val="00610E78"/>
    <w:rsid w:val="00611624"/>
    <w:rsid w:val="00625CF5"/>
    <w:rsid w:val="006642E4"/>
    <w:rsid w:val="00695460"/>
    <w:rsid w:val="006B319F"/>
    <w:rsid w:val="006E087F"/>
    <w:rsid w:val="006F3C4B"/>
    <w:rsid w:val="00732C1D"/>
    <w:rsid w:val="0073339A"/>
    <w:rsid w:val="00785244"/>
    <w:rsid w:val="00787B05"/>
    <w:rsid w:val="00796F44"/>
    <w:rsid w:val="007B539A"/>
    <w:rsid w:val="007B7AB2"/>
    <w:rsid w:val="007D4722"/>
    <w:rsid w:val="007E471A"/>
    <w:rsid w:val="007F2160"/>
    <w:rsid w:val="007F2696"/>
    <w:rsid w:val="007F3767"/>
    <w:rsid w:val="00821C77"/>
    <w:rsid w:val="00825A96"/>
    <w:rsid w:val="00843AB9"/>
    <w:rsid w:val="00847F1D"/>
    <w:rsid w:val="00867580"/>
    <w:rsid w:val="00872649"/>
    <w:rsid w:val="00895FBA"/>
    <w:rsid w:val="008A38EA"/>
    <w:rsid w:val="0090765F"/>
    <w:rsid w:val="00911300"/>
    <w:rsid w:val="00911679"/>
    <w:rsid w:val="00924E01"/>
    <w:rsid w:val="00946D7B"/>
    <w:rsid w:val="00960DCF"/>
    <w:rsid w:val="00977704"/>
    <w:rsid w:val="0099549F"/>
    <w:rsid w:val="009D0C01"/>
    <w:rsid w:val="009E6B3B"/>
    <w:rsid w:val="00A144F9"/>
    <w:rsid w:val="00A20F36"/>
    <w:rsid w:val="00A22BEE"/>
    <w:rsid w:val="00A3111D"/>
    <w:rsid w:val="00A53BFC"/>
    <w:rsid w:val="00A76890"/>
    <w:rsid w:val="00A8055D"/>
    <w:rsid w:val="00A81B9D"/>
    <w:rsid w:val="00A97C8E"/>
    <w:rsid w:val="00AD42C5"/>
    <w:rsid w:val="00AD4AFB"/>
    <w:rsid w:val="00AE38B5"/>
    <w:rsid w:val="00B140F6"/>
    <w:rsid w:val="00B21527"/>
    <w:rsid w:val="00B21F29"/>
    <w:rsid w:val="00B23632"/>
    <w:rsid w:val="00B23F83"/>
    <w:rsid w:val="00B323EF"/>
    <w:rsid w:val="00B429F2"/>
    <w:rsid w:val="00B46F8F"/>
    <w:rsid w:val="00B66B84"/>
    <w:rsid w:val="00B91A2C"/>
    <w:rsid w:val="00B97F21"/>
    <w:rsid w:val="00BB29F0"/>
    <w:rsid w:val="00BC425E"/>
    <w:rsid w:val="00BD72CC"/>
    <w:rsid w:val="00BE476C"/>
    <w:rsid w:val="00BE6823"/>
    <w:rsid w:val="00C16674"/>
    <w:rsid w:val="00C4527C"/>
    <w:rsid w:val="00C50490"/>
    <w:rsid w:val="00C51841"/>
    <w:rsid w:val="00C9362C"/>
    <w:rsid w:val="00CC0F09"/>
    <w:rsid w:val="00CD4633"/>
    <w:rsid w:val="00CE38A2"/>
    <w:rsid w:val="00CE62DE"/>
    <w:rsid w:val="00D03DC1"/>
    <w:rsid w:val="00D14E9D"/>
    <w:rsid w:val="00D15E74"/>
    <w:rsid w:val="00D24E96"/>
    <w:rsid w:val="00D34650"/>
    <w:rsid w:val="00D375CD"/>
    <w:rsid w:val="00D86132"/>
    <w:rsid w:val="00DA5731"/>
    <w:rsid w:val="00DD34C0"/>
    <w:rsid w:val="00DD677C"/>
    <w:rsid w:val="00DE37E3"/>
    <w:rsid w:val="00DE40B3"/>
    <w:rsid w:val="00DE5983"/>
    <w:rsid w:val="00E04FE2"/>
    <w:rsid w:val="00E065C9"/>
    <w:rsid w:val="00E52861"/>
    <w:rsid w:val="00E62EBE"/>
    <w:rsid w:val="00E739B4"/>
    <w:rsid w:val="00E857F6"/>
    <w:rsid w:val="00EA4A36"/>
    <w:rsid w:val="00EA7BA4"/>
    <w:rsid w:val="00EC6CED"/>
    <w:rsid w:val="00ED4C9F"/>
    <w:rsid w:val="00EE733A"/>
    <w:rsid w:val="00EF19E8"/>
    <w:rsid w:val="00F1548C"/>
    <w:rsid w:val="00F17BE6"/>
    <w:rsid w:val="00F32676"/>
    <w:rsid w:val="00F33993"/>
    <w:rsid w:val="00F33F3B"/>
    <w:rsid w:val="00F43D1B"/>
    <w:rsid w:val="00F46156"/>
    <w:rsid w:val="00F6475C"/>
    <w:rsid w:val="00F705CD"/>
    <w:rsid w:val="00F7536A"/>
    <w:rsid w:val="00F813CC"/>
    <w:rsid w:val="00FA72C8"/>
    <w:rsid w:val="00FB0655"/>
    <w:rsid w:val="00FC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964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unhideWhenUsed/>
    <w:qFormat/>
    <w:rsid w:val="00070438"/>
    <w:pPr>
      <w:keepNext/>
      <w:spacing w:before="240" w:after="60" w:line="240" w:lineRule="auto"/>
      <w:ind w:firstLine="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rsid w:val="00070438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pPr>
      <w:jc w:val="center"/>
    </w:pPr>
    <w:rPr>
      <w:b/>
      <w:spacing w:val="40"/>
      <w:sz w:val="32"/>
    </w:rPr>
  </w:style>
  <w:style w:type="paragraph" w:styleId="a5">
    <w:name w:val="Balloon Text"/>
    <w:basedOn w:val="a"/>
    <w:link w:val="a6"/>
    <w:uiPriority w:val="99"/>
    <w:semiHidden/>
    <w:rsid w:val="00796F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4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6156"/>
    <w:rPr>
      <w:rFonts w:ascii="Calibri" w:hAnsi="Calibri"/>
      <w:sz w:val="22"/>
      <w:szCs w:val="22"/>
    </w:rPr>
  </w:style>
  <w:style w:type="paragraph" w:styleId="a8">
    <w:name w:val="Обычный (Интернет)"/>
    <w:basedOn w:val="a"/>
    <w:uiPriority w:val="99"/>
    <w:unhideWhenUsed/>
    <w:rsid w:val="002A7FE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70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704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9">
    <w:name w:val="Hyperlink"/>
    <w:basedOn w:val="a0"/>
    <w:uiPriority w:val="99"/>
    <w:unhideWhenUsed/>
    <w:rsid w:val="00070438"/>
    <w:rPr>
      <w:color w:val="0000FF"/>
      <w:u w:val="single"/>
    </w:rPr>
  </w:style>
  <w:style w:type="paragraph" w:styleId="aa">
    <w:name w:val="List Paragraph"/>
    <w:basedOn w:val="a"/>
    <w:qFormat/>
    <w:rsid w:val="0007043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uiPriority w:val="99"/>
    <w:unhideWhenUsed/>
    <w:rsid w:val="0007043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70438"/>
    <w:pPr>
      <w:spacing w:after="200" w:line="240" w:lineRule="auto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070438"/>
    <w:rPr>
      <w:rFonts w:ascii="Calibri" w:eastAsia="Calibri" w:hAnsi="Calibri"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unhideWhenUsed/>
    <w:rsid w:val="000704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70438"/>
    <w:rPr>
      <w:b/>
      <w:bCs/>
    </w:rPr>
  </w:style>
  <w:style w:type="character" w:styleId="af0">
    <w:name w:val="Strong"/>
    <w:basedOn w:val="a0"/>
    <w:uiPriority w:val="22"/>
    <w:qFormat/>
    <w:rsid w:val="00070438"/>
    <w:rPr>
      <w:b/>
      <w:bCs/>
    </w:rPr>
  </w:style>
  <w:style w:type="paragraph" w:styleId="af1">
    <w:name w:val="footnote text"/>
    <w:basedOn w:val="a"/>
    <w:link w:val="af2"/>
    <w:uiPriority w:val="99"/>
    <w:unhideWhenUsed/>
    <w:rsid w:val="00070438"/>
    <w:pPr>
      <w:spacing w:line="240" w:lineRule="auto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070438"/>
    <w:rPr>
      <w:rFonts w:ascii="Calibri" w:eastAsia="Calibri" w:hAnsi="Calibri" w:cs="Times New Roman"/>
      <w:lang w:eastAsia="en-US"/>
    </w:rPr>
  </w:style>
  <w:style w:type="character" w:styleId="af3">
    <w:name w:val="footnote reference"/>
    <w:basedOn w:val="a0"/>
    <w:uiPriority w:val="99"/>
    <w:unhideWhenUsed/>
    <w:rsid w:val="00070438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070438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070438"/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070438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07043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8">
    <w:name w:val="Название проектного документа"/>
    <w:basedOn w:val="a"/>
    <w:rsid w:val="00070438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af9">
    <w:basedOn w:val="a"/>
    <w:next w:val="a8"/>
    <w:uiPriority w:val="99"/>
    <w:unhideWhenUsed/>
    <w:rsid w:val="0007043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0">
    <w:name w:val="Абзац списка1"/>
    <w:basedOn w:val="a"/>
    <w:qFormat/>
    <w:rsid w:val="0007043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175364"/>
    <w:rPr>
      <w:b/>
      <w:spacing w:val="4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99BB-0E7E-443A-9459-74DB3598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6900</CharactersWithSpaces>
  <SharedDoc>false</SharedDoc>
  <HLinks>
    <vt:vector size="84" baseType="variant">
      <vt:variant>
        <vt:i4>8126563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consultantplus://offline/ref=5D39A8694D5DDF6805B4B9FA2C1DB83B79B687B0295049AE3DAD451A0E7F962FD64D4143F0AC16DEE0C5F263D766855ECB1597484D5D1734GDXDP</vt:lpwstr>
      </vt:variant>
      <vt:variant>
        <vt:lpwstr/>
      </vt:variant>
      <vt:variant>
        <vt:i4>7536694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8257643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consultantplus://offline/ref=F39A05544E60CFD531D202DD821369FB77176497D65B480E10564477F72DBCE93A51C45418FC12DFF02D4DEC5CC3E33C621FB5688E44A2B4aE31N</vt:lpwstr>
      </vt:variant>
      <vt:variant>
        <vt:lpwstr/>
      </vt:variant>
      <vt:variant>
        <vt:i4>1114113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consultantplus://offline/ref=F985AB3CF7AF5C7EE8551E5E1E3ECF260FDE446CA40144E0A876F71BE91A802DEFFA9EAAFC9E86C9D2B938223DD16BCB49A31D2E99O8F1N</vt:lpwstr>
      </vt:variant>
      <vt:variant>
        <vt:lpwstr/>
      </vt:variant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consultantplus://offline/ref=F985AB3CF7AF5C7EE8551E5E1E3ECF260FDE446CA40144E0A876F71BE91A802DEFFA9EABF09786C9D2B938223DD16BCB49A31D2E99O8F1N</vt:lpwstr>
      </vt:variant>
      <vt:variant>
        <vt:lpwstr/>
      </vt:variant>
      <vt:variant>
        <vt:i4>8126569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consultantplus://offline/ref=F985AB3CF7AF5C7EE8551E5E1E3ECF260FDE446CA40144E0A876F71BE91A802DEFFA9EA8F9978D9885F6397E788578CB48A31E2E8582872AOEF2N</vt:lpwstr>
      </vt:variant>
      <vt:variant>
        <vt:lpwstr/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consultantplus://offline/ref=F985AB3CF7AF5C7EE8551E5E1E3ECF260FDE446CA40144E0A876F71BE91A802DEFFA9EADFA9CD9CCC7A8602E3DCE74CA57BF1F2CO9FAN</vt:lpwstr>
      </vt:variant>
      <vt:variant>
        <vt:lpwstr/>
      </vt:variant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consultantplus://offline/ref=812303684D3D58A74B74396227713E9F1ECE23360738F6FAF783227CFE75681221D060DA4F27609558EAB28F958AA273193AAC1D18645712q2h5F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Леноблизбирком</dc:creator>
  <cp:lastModifiedBy>Пользователь Windows</cp:lastModifiedBy>
  <cp:revision>2</cp:revision>
  <cp:lastPrinted>2022-01-18T11:56:00Z</cp:lastPrinted>
  <dcterms:created xsi:type="dcterms:W3CDTF">2022-12-28T12:48:00Z</dcterms:created>
  <dcterms:modified xsi:type="dcterms:W3CDTF">2022-12-28T12:48:00Z</dcterms:modified>
</cp:coreProperties>
</file>